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B3" w:rsidRDefault="00B72CB3" w:rsidP="00B72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B72CB3" w:rsidRDefault="00B72CB3" w:rsidP="00B72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TP 4</w:t>
      </w:r>
    </w:p>
    <w:p w:rsidR="00B72CB3" w:rsidRDefault="00B72CB3" w:rsidP="00B72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Routage RIP/OSPF</w:t>
      </w:r>
    </w:p>
    <w:p w:rsidR="00B72CB3" w:rsidRDefault="00B72CB3" w:rsidP="00B72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B72CB3" w:rsidRPr="00CD4968" w:rsidRDefault="00B72CB3" w:rsidP="00B72CB3">
      <w:pPr>
        <w:jc w:val="both"/>
        <w:rPr>
          <w:b/>
          <w:bCs/>
          <w:sz w:val="22"/>
          <w:szCs w:val="22"/>
        </w:rPr>
      </w:pPr>
      <w:r w:rsidRPr="00CD4968">
        <w:rPr>
          <w:b/>
          <w:bCs/>
          <w:sz w:val="22"/>
          <w:szCs w:val="22"/>
        </w:rPr>
        <w:t>Objectifs:</w:t>
      </w:r>
    </w:p>
    <w:p w:rsidR="00B72CB3" w:rsidRPr="00CD4968" w:rsidRDefault="00B72CB3" w:rsidP="00B72CB3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CD4968">
        <w:rPr>
          <w:b/>
          <w:bCs/>
          <w:sz w:val="22"/>
          <w:szCs w:val="22"/>
        </w:rPr>
        <w:t>Créer un routage dynamique avec OSPF</w:t>
      </w:r>
    </w:p>
    <w:p w:rsidR="00B72CB3" w:rsidRPr="00CD4968" w:rsidRDefault="00B72CB3" w:rsidP="00B72CB3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Créer deux aires de routages OSPF indépendantes</w:t>
      </w:r>
      <w:r w:rsidRPr="00CD4968">
        <w:rPr>
          <w:b/>
          <w:bCs/>
          <w:sz w:val="22"/>
          <w:szCs w:val="22"/>
        </w:rPr>
        <w:t>.</w:t>
      </w:r>
    </w:p>
    <w:p w:rsidR="00B72CB3" w:rsidRPr="00CD4968" w:rsidRDefault="00B72CB3" w:rsidP="00B72CB3">
      <w:pPr>
        <w:jc w:val="both"/>
        <w:rPr>
          <w:sz w:val="22"/>
          <w:szCs w:val="22"/>
        </w:rPr>
      </w:pPr>
    </w:p>
    <w:p w:rsidR="00B72CB3" w:rsidRPr="00CD4968" w:rsidRDefault="00B72CB3" w:rsidP="00B72CB3">
      <w:pPr>
        <w:numPr>
          <w:ilvl w:val="0"/>
          <w:numId w:val="2"/>
        </w:numPr>
        <w:jc w:val="both"/>
        <w:rPr>
          <w:b/>
          <w:bCs/>
          <w:sz w:val="22"/>
          <w:szCs w:val="22"/>
          <w:u w:val="single"/>
        </w:rPr>
      </w:pPr>
      <w:r w:rsidRPr="00CD4968">
        <w:rPr>
          <w:b/>
          <w:bCs/>
          <w:sz w:val="22"/>
          <w:szCs w:val="22"/>
          <w:u w:val="single"/>
        </w:rPr>
        <w:t>Adressage et détermination des réseaux inter-routeurs</w:t>
      </w:r>
    </w:p>
    <w:p w:rsidR="00B72CB3" w:rsidRPr="00A25E4E" w:rsidRDefault="00B72CB3" w:rsidP="00B72CB3">
      <w:pPr>
        <w:rPr>
          <w:sz w:val="22"/>
          <w:szCs w:val="22"/>
        </w:rPr>
      </w:pPr>
    </w:p>
    <w:p w:rsidR="00B72CB3" w:rsidRDefault="00B72CB3" w:rsidP="002F11C3">
      <w:pPr>
        <w:jc w:val="center"/>
        <w:rPr>
          <w:b/>
          <w:sz w:val="22"/>
          <w:szCs w:val="20"/>
        </w:rPr>
      </w:pPr>
    </w:p>
    <w:p w:rsidR="00B72CB3" w:rsidRDefault="00B72CB3" w:rsidP="002F11C3">
      <w:pPr>
        <w:jc w:val="center"/>
        <w:rPr>
          <w:b/>
          <w:sz w:val="22"/>
          <w:szCs w:val="20"/>
        </w:rPr>
      </w:pPr>
    </w:p>
    <w:p w:rsidR="00B72CB3" w:rsidRDefault="00B72CB3" w:rsidP="002F11C3">
      <w:pPr>
        <w:jc w:val="center"/>
        <w:rPr>
          <w:b/>
          <w:sz w:val="22"/>
          <w:szCs w:val="20"/>
        </w:rPr>
      </w:pPr>
    </w:p>
    <w:p w:rsidR="002F11C3" w:rsidRDefault="002F11C3" w:rsidP="002F11C3">
      <w:pPr>
        <w:jc w:val="center"/>
        <w:rPr>
          <w:b/>
          <w:sz w:val="22"/>
          <w:szCs w:val="20"/>
        </w:rPr>
      </w:pPr>
      <w:r w:rsidRPr="001169B8">
        <w:rPr>
          <w:b/>
          <w:sz w:val="22"/>
          <w:szCs w:val="20"/>
        </w:rPr>
        <w:t>Annexe 1</w:t>
      </w:r>
    </w:p>
    <w:p w:rsidR="002F11C3" w:rsidRPr="001169B8" w:rsidRDefault="002F11C3" w:rsidP="002F11C3">
      <w:pPr>
        <w:jc w:val="center"/>
        <w:rPr>
          <w:b/>
          <w:sz w:val="22"/>
          <w:szCs w:val="20"/>
        </w:rPr>
      </w:pPr>
    </w:p>
    <w:tbl>
      <w:tblPr>
        <w:tblW w:w="8663" w:type="dxa"/>
        <w:jc w:val="center"/>
        <w:tblCellMar>
          <w:left w:w="70" w:type="dxa"/>
          <w:right w:w="70" w:type="dxa"/>
        </w:tblCellMar>
        <w:tblLook w:val="04A0"/>
      </w:tblPr>
      <w:tblGrid>
        <w:gridCol w:w="864"/>
        <w:gridCol w:w="1109"/>
        <w:gridCol w:w="1679"/>
        <w:gridCol w:w="1383"/>
        <w:gridCol w:w="3628"/>
      </w:tblGrid>
      <w:tr w:rsidR="002F11C3" w:rsidRPr="004E28A1" w:rsidTr="00B8103E">
        <w:trPr>
          <w:trHeight w:hRule="exact" w:val="521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Routeur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Port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Réseau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Connexion</w:t>
            </w:r>
          </w:p>
        </w:tc>
      </w:tr>
      <w:tr w:rsidR="002F11C3" w:rsidRPr="00C45C0D" w:rsidTr="00B8103E">
        <w:trPr>
          <w:trHeight w:hRule="exact" w:val="169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4E28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R_Futuna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 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192.168.10.80/28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SW_Futuna</w:t>
            </w:r>
            <w:proofErr w:type="spellEnd"/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fa0/1</w:t>
            </w: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192.168.10.81 255.255.255.240 </w:t>
            </w: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2F11C3" w:rsidRPr="00C45C0D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F11C3" w:rsidRPr="00C45C0D" w:rsidTr="00B8103E">
        <w:trPr>
          <w:trHeight w:hRule="exact" w:val="2096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 0/0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192.168.0.212/30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R_Fidji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fa0/0</w:t>
            </w: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192.168.0.213 255.255.255.252</w:t>
            </w:r>
          </w:p>
          <w:p w:rsidR="002F11C3" w:rsidRPr="00C45C0D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</w:tc>
      </w:tr>
      <w:tr w:rsidR="002F11C3" w:rsidRPr="00C45C0D" w:rsidTr="00B8103E">
        <w:trPr>
          <w:trHeight w:hRule="exact" w:val="178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Serial0/0/0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192.168.0.200/30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R_Noumea</w:t>
            </w:r>
            <w:proofErr w:type="spellEnd"/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serial0/0/0</w:t>
            </w: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192.168.0.201 255.255.255.252</w:t>
            </w:r>
          </w:p>
          <w:p w:rsidR="002F11C3" w:rsidRPr="00C45C0D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</w:tc>
      </w:tr>
      <w:tr w:rsidR="002F11C3" w:rsidRPr="00C45C0D" w:rsidTr="00B8103E">
        <w:trPr>
          <w:trHeight w:hRule="exact" w:val="146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Serial0/0/1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192.168.0.216/30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R_NZ_Fr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serial0/0/1</w:t>
            </w: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192.168.0.217 255.255.255.252</w:t>
            </w: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  <w:p w:rsidR="002F11C3" w:rsidRPr="00C45C0D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F11C3" w:rsidRPr="00C45C0D" w:rsidTr="00B8103E">
        <w:trPr>
          <w:trHeight w:hRule="exact" w:val="179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Serial0/1/1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192.168.0.208/30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R_Wallis</w:t>
            </w:r>
            <w:proofErr w:type="spellEnd"/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serial0/1/1</w:t>
            </w: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192.168.0.209 255.255.255.252</w:t>
            </w:r>
          </w:p>
          <w:p w:rsidR="002F11C3" w:rsidRPr="00C45C0D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</w:tc>
      </w:tr>
      <w:tr w:rsidR="002F11C3" w:rsidRPr="00C45C0D" w:rsidTr="00B8103E">
        <w:trPr>
          <w:trHeight w:hRule="exact" w:val="521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C45C0D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F11C3" w:rsidRPr="00C45C0D" w:rsidTr="00B8103E">
        <w:trPr>
          <w:trHeight w:hRule="exact" w:val="1599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4E28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R_Wallis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 0/0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192.168.10.64/28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SW_Wallis</w:t>
            </w:r>
            <w:proofErr w:type="spellEnd"/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fa0/0</w:t>
            </w: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192.168.10.65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255.255.255.240</w:t>
            </w:r>
          </w:p>
          <w:p w:rsidR="002F11C3" w:rsidRPr="00C45C0D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shutdown</w:t>
            </w:r>
            <w:proofErr w:type="spellEnd"/>
          </w:p>
        </w:tc>
      </w:tr>
      <w:tr w:rsidR="002F11C3" w:rsidRPr="00C45C0D" w:rsidTr="00B8103E">
        <w:trPr>
          <w:trHeight w:hRule="exact" w:val="128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FA1/0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192.168.0.224/30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R_Fidji</w:t>
            </w:r>
            <w:proofErr w:type="spellEnd"/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fa1/0</w:t>
            </w: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192.168.0.225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255.255.255.252</w:t>
            </w: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shutdown</w:t>
            </w:r>
            <w:proofErr w:type="spellEnd"/>
          </w:p>
          <w:p w:rsidR="002F11C3" w:rsidRPr="00C45C0D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F11C3" w:rsidRPr="00C45C0D" w:rsidTr="00B8103E">
        <w:trPr>
          <w:trHeight w:hRule="exact" w:val="977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Serial0/0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192.168.0.196/30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R_Noumea</w:t>
            </w:r>
            <w:proofErr w:type="spellEnd"/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serial0/0</w:t>
            </w: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192.168.0.197 255.255.255.252</w:t>
            </w:r>
          </w:p>
          <w:p w:rsidR="002F11C3" w:rsidRPr="00C45C0D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</w:tc>
      </w:tr>
      <w:tr w:rsidR="002F11C3" w:rsidRPr="00C45C0D" w:rsidTr="00B8103E">
        <w:trPr>
          <w:trHeight w:hRule="exact" w:val="1463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Serial0/1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192.168.0.220/30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R_NZ_Fr</w:t>
            </w:r>
            <w:proofErr w:type="spellEnd"/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serial0/1</w:t>
            </w: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192.168.0.221 255.255.255.252</w:t>
            </w:r>
          </w:p>
          <w:p w:rsidR="002F11C3" w:rsidRPr="00C45C0D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</w:tc>
      </w:tr>
      <w:tr w:rsidR="002F11C3" w:rsidRPr="00C45C0D" w:rsidTr="00B8103E">
        <w:trPr>
          <w:trHeight w:hRule="exact" w:val="215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Serial0/3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192.168.0.208/30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R_Futuna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serial0/3</w:t>
            </w:r>
          </w:p>
          <w:p w:rsidR="002F11C3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192.168.0.210 255.255.255.252</w:t>
            </w:r>
          </w:p>
          <w:p w:rsidR="002F11C3" w:rsidRPr="00C45C0D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</w:tc>
      </w:tr>
      <w:tr w:rsidR="002F11C3" w:rsidRPr="00C45C0D" w:rsidTr="00B8103E">
        <w:trPr>
          <w:trHeight w:hRule="exact" w:val="521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C45C0D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F11C3" w:rsidRPr="00C45C0D" w:rsidTr="00B8103E">
        <w:trPr>
          <w:trHeight w:hRule="exact" w:val="2562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4E28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R_Noumea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FA0/0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192.168.10.0/26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SW_Noumea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fa0/0</w:t>
            </w:r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192.168.10.1 255.255.255.192</w:t>
            </w:r>
          </w:p>
          <w:p w:rsidR="002F11C3" w:rsidRPr="00C45C0D" w:rsidRDefault="002F11C3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</w:tc>
      </w:tr>
      <w:tr w:rsidR="002F11C3" w:rsidRPr="00C45C0D" w:rsidTr="00B8103E">
        <w:trPr>
          <w:trHeight w:hRule="exact" w:val="1773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 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192.168.0.192/30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R_NZ_Fr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fa0/1</w:t>
            </w:r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192.168.0.193 255.255.255.252</w:t>
            </w:r>
          </w:p>
          <w:p w:rsidR="002F11C3" w:rsidRPr="00C45C0D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</w:tc>
      </w:tr>
      <w:tr w:rsidR="002F11C3" w:rsidRPr="00C45C0D" w:rsidTr="00B8103E">
        <w:trPr>
          <w:trHeight w:hRule="exact" w:val="22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 1/0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192.168.0.204/30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R_Fidji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fa1/0</w:t>
            </w:r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192.168.0.205 255.255.255.252</w:t>
            </w:r>
          </w:p>
          <w:p w:rsidR="002F11C3" w:rsidRPr="00C45C0D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F11C3" w:rsidRPr="00C45C0D" w:rsidTr="00B8103E">
        <w:trPr>
          <w:trHeight w:hRule="exact" w:val="2286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Serial0/0/0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192.168.0.200/30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R_Futuna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serial0/0/0</w:t>
            </w:r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192.168.0.202 255.255.255.252</w:t>
            </w:r>
          </w:p>
          <w:p w:rsidR="002F11C3" w:rsidRPr="00C45C0D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F11C3" w:rsidRPr="00C45C0D" w:rsidTr="00B8103E">
        <w:trPr>
          <w:trHeight w:hRule="exact" w:val="1961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Serial0/0/1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192.168.0.196/30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R_Wallis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Int serial0/0/1 </w:t>
            </w:r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192.168.0.198 255.255.255.252</w:t>
            </w:r>
          </w:p>
          <w:p w:rsidR="00B72CB3" w:rsidRPr="00C45C0D" w:rsidRDefault="00B72CB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</w:tc>
      </w:tr>
      <w:tr w:rsidR="002F11C3" w:rsidRPr="00C45C0D" w:rsidTr="00B8103E">
        <w:trPr>
          <w:trHeight w:hRule="exact" w:val="521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C45C0D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F11C3" w:rsidRPr="00C45C0D" w:rsidTr="00B8103E">
        <w:trPr>
          <w:trHeight w:hRule="exact" w:val="209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4E28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R_NZ_Fr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 0/0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10.0.255.0/24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10.0.255.2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SW_NZ_Int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fa0/0</w:t>
            </w:r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10.0.255.2 255.255.255.0</w:t>
            </w:r>
          </w:p>
          <w:p w:rsidR="002F11C3" w:rsidRPr="00C45C0D" w:rsidRDefault="00B72CB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</w:tc>
      </w:tr>
      <w:tr w:rsidR="002F11C3" w:rsidRPr="00C45C0D" w:rsidTr="00B8103E">
        <w:trPr>
          <w:trHeight w:hRule="exact" w:val="117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 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192.168.0.192/30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R_Noumea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fa0/1</w:t>
            </w:r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192.168.0.194 255.255.255.252</w:t>
            </w:r>
          </w:p>
          <w:p w:rsidR="00B72CB3" w:rsidRDefault="00B72CB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  <w:p w:rsidR="002F11C3" w:rsidRPr="00C45C0D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F11C3" w:rsidRPr="00C45C0D" w:rsidTr="00B8103E">
        <w:trPr>
          <w:trHeight w:hRule="exact" w:val="1957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Serial0/0/0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192.168.0.220/30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R_Wallis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serial0/0/0</w:t>
            </w:r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192.168.0.222 255.255.255.252</w:t>
            </w:r>
          </w:p>
          <w:p w:rsidR="00B72CB3" w:rsidRDefault="00B72CB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  <w:p w:rsidR="002F11C3" w:rsidRPr="00C45C0D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F11C3" w:rsidRPr="00C45C0D" w:rsidTr="00B8103E">
        <w:trPr>
          <w:trHeight w:hRule="exact" w:val="1951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Serial0/0/1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192.168.0.216/30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R_Futuna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serial0/0/1</w:t>
            </w:r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192.168.0.218 255.255.255.252</w:t>
            </w:r>
          </w:p>
          <w:p w:rsidR="002F11C3" w:rsidRPr="00C45C0D" w:rsidRDefault="00B72CB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</w:tc>
      </w:tr>
      <w:tr w:rsidR="002F11C3" w:rsidRPr="00C45C0D" w:rsidTr="00B8103E">
        <w:trPr>
          <w:trHeight w:hRule="exact" w:val="521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C3" w:rsidRPr="00C45C0D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F11C3" w:rsidRPr="00C45C0D" w:rsidTr="00B8103E">
        <w:trPr>
          <w:trHeight w:hRule="exact" w:val="208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4E28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R_Fidji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 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192.168.10.96/28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192.168.10.97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SW_Fidji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fa0/0</w:t>
            </w:r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192.168.10.97 255.255.255.240</w:t>
            </w:r>
          </w:p>
          <w:p w:rsidR="00B72CB3" w:rsidRPr="00C45C0D" w:rsidRDefault="00B72CB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</w:tc>
      </w:tr>
      <w:tr w:rsidR="002F11C3" w:rsidRPr="00C45C0D" w:rsidTr="00B8103E">
        <w:trPr>
          <w:trHeight w:hRule="exact" w:val="1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192.168.0.212/30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R_Futuna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fa0/1</w:t>
            </w:r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</w:t>
            </w:r>
            <w:r w:rsidR="00F310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address</w:t>
            </w:r>
            <w:proofErr w:type="spellEnd"/>
            <w:r w:rsidR="00F310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192.168.0.214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255.255.255.252</w:t>
            </w:r>
          </w:p>
          <w:p w:rsidR="002F11C3" w:rsidRPr="00C45C0D" w:rsidRDefault="00B72CB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</w:tc>
      </w:tr>
      <w:tr w:rsidR="002F11C3" w:rsidRPr="00C45C0D" w:rsidTr="00B8103E">
        <w:trPr>
          <w:trHeight w:hRule="exact" w:val="11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192.168.0.204/30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R_Noumea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fa1/0</w:t>
            </w:r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192.168.0.206 255.255.255.252</w:t>
            </w:r>
          </w:p>
          <w:p w:rsidR="00B72CB3" w:rsidRPr="00C45C0D" w:rsidRDefault="00B72CB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</w:tc>
      </w:tr>
      <w:tr w:rsidR="002F11C3" w:rsidRPr="00C45C0D" w:rsidTr="002F11C3">
        <w:trPr>
          <w:trHeight w:hRule="exact" w:val="16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Eth0/2/0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192.168.0.224/30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4E28A1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192.168.0.226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5C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R_Wallis</w:t>
            </w:r>
            <w:proofErr w:type="spellEnd"/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 eth0/2/0</w:t>
            </w:r>
          </w:p>
          <w:p w:rsidR="002F11C3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Ipaddress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192.168.0.226 255.255.255.252</w:t>
            </w:r>
          </w:p>
          <w:p w:rsidR="00B72CB3" w:rsidRPr="00C45C0D" w:rsidRDefault="00B72CB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shutdown</w:t>
            </w:r>
            <w:proofErr w:type="spellEnd"/>
          </w:p>
        </w:tc>
      </w:tr>
      <w:tr w:rsidR="002F11C3" w:rsidRPr="00C45C0D" w:rsidTr="00B8103E">
        <w:trPr>
          <w:trHeight w:hRule="exact" w:val="5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F11C3" w:rsidRPr="004E28A1" w:rsidRDefault="002F11C3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11C3" w:rsidRPr="00C45C0D" w:rsidRDefault="002F11C3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B8103E" w:rsidRDefault="00B8103E"/>
    <w:p w:rsidR="00F310A2" w:rsidRDefault="00F310A2"/>
    <w:p w:rsidR="00F310A2" w:rsidRDefault="00F310A2"/>
    <w:p w:rsidR="00F310A2" w:rsidRPr="00CD4968" w:rsidRDefault="00F310A2" w:rsidP="00F310A2">
      <w:pPr>
        <w:numPr>
          <w:ilvl w:val="0"/>
          <w:numId w:val="2"/>
        </w:numPr>
        <w:jc w:val="both"/>
        <w:rPr>
          <w:b/>
          <w:bCs/>
          <w:sz w:val="22"/>
          <w:szCs w:val="22"/>
          <w:u w:val="single"/>
        </w:rPr>
      </w:pPr>
      <w:r w:rsidRPr="00CD4968">
        <w:rPr>
          <w:b/>
          <w:bCs/>
          <w:sz w:val="22"/>
          <w:szCs w:val="22"/>
          <w:u w:val="single"/>
        </w:rPr>
        <w:t>Routage OSPF</w:t>
      </w:r>
    </w:p>
    <w:p w:rsidR="00F310A2" w:rsidRPr="006B7A6F" w:rsidRDefault="00F310A2" w:rsidP="00F310A2">
      <w:pPr>
        <w:rPr>
          <w:vanish/>
          <w:sz w:val="22"/>
          <w:szCs w:val="22"/>
        </w:rPr>
      </w:pPr>
    </w:p>
    <w:p w:rsidR="00F310A2" w:rsidRPr="005A07DA" w:rsidRDefault="00F310A2" w:rsidP="00F310A2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CD4968">
        <w:rPr>
          <w:sz w:val="22"/>
          <w:szCs w:val="22"/>
        </w:rPr>
        <w:t xml:space="preserve">Dans un premier temps, </w:t>
      </w:r>
      <w:r>
        <w:rPr>
          <w:sz w:val="22"/>
          <w:szCs w:val="22"/>
        </w:rPr>
        <w:t xml:space="preserve">reprenez la maquette RIP et </w:t>
      </w:r>
      <w:r w:rsidRPr="00CD4968">
        <w:rPr>
          <w:sz w:val="22"/>
          <w:szCs w:val="22"/>
        </w:rPr>
        <w:t>désactivez le routage RIP sur chaque routeur </w:t>
      </w:r>
      <w:proofErr w:type="gramStart"/>
      <w:r w:rsidRPr="00CD4968">
        <w:rPr>
          <w:sz w:val="22"/>
          <w:szCs w:val="22"/>
        </w:rPr>
        <w:t>:</w:t>
      </w:r>
      <w:r w:rsidRPr="00F310A2">
        <w:rPr>
          <w:b/>
          <w:bCs/>
          <w:i/>
          <w:iCs/>
          <w:sz w:val="22"/>
          <w:szCs w:val="22"/>
          <w:highlight w:val="yellow"/>
        </w:rPr>
        <w:t>RTR</w:t>
      </w:r>
      <w:proofErr w:type="gramEnd"/>
      <w:r w:rsidRPr="00F310A2">
        <w:rPr>
          <w:b/>
          <w:bCs/>
          <w:i/>
          <w:iCs/>
          <w:sz w:val="22"/>
          <w:szCs w:val="22"/>
          <w:highlight w:val="yellow"/>
        </w:rPr>
        <w:t>(config)#no router rip</w:t>
      </w:r>
    </w:p>
    <w:p w:rsidR="00F310A2" w:rsidRPr="005A07DA" w:rsidRDefault="00F310A2" w:rsidP="005A07DA">
      <w:pPr>
        <w:pStyle w:val="En-tte"/>
        <w:tabs>
          <w:tab w:val="clear" w:pos="4536"/>
          <w:tab w:val="clear" w:pos="9072"/>
        </w:tabs>
        <w:ind w:left="360"/>
        <w:rPr>
          <w:sz w:val="22"/>
          <w:szCs w:val="22"/>
        </w:rPr>
      </w:pPr>
    </w:p>
    <w:p w:rsidR="00F310A2" w:rsidRDefault="005A07DA">
      <w:pPr>
        <w:rPr>
          <w:sz w:val="22"/>
          <w:szCs w:val="22"/>
        </w:rPr>
      </w:pPr>
      <w:r>
        <w:rPr>
          <w:sz w:val="22"/>
          <w:szCs w:val="22"/>
        </w:rPr>
        <w:t xml:space="preserve">Pour  activer </w:t>
      </w:r>
      <w:r w:rsidRPr="00CD4968">
        <w:rPr>
          <w:sz w:val="22"/>
          <w:szCs w:val="22"/>
        </w:rPr>
        <w:t>le routage OS</w:t>
      </w:r>
      <w:r>
        <w:rPr>
          <w:sz w:val="22"/>
          <w:szCs w:val="22"/>
        </w:rPr>
        <w:t>PF,</w:t>
      </w:r>
      <w:r w:rsidRPr="00CD4968">
        <w:rPr>
          <w:sz w:val="22"/>
          <w:szCs w:val="22"/>
        </w:rPr>
        <w:t xml:space="preserve"> il faudra définir </w:t>
      </w:r>
      <w:r w:rsidRPr="005A07DA">
        <w:rPr>
          <w:b/>
          <w:sz w:val="22"/>
          <w:szCs w:val="22"/>
          <w:highlight w:val="yellow"/>
        </w:rPr>
        <w:t>une aire de routage</w:t>
      </w:r>
      <w:r w:rsidRPr="00CD4968">
        <w:rPr>
          <w:sz w:val="22"/>
          <w:szCs w:val="22"/>
        </w:rPr>
        <w:t xml:space="preserve"> pour l’ensemble de nos routeurs ainsi ils connaîtront l’ensemble de la carte du réseau concerné par cette configuration d’OSPF.</w:t>
      </w:r>
    </w:p>
    <w:p w:rsidR="005A59D0" w:rsidRDefault="005A59D0">
      <w:pPr>
        <w:rPr>
          <w:sz w:val="22"/>
          <w:szCs w:val="22"/>
        </w:rPr>
      </w:pPr>
    </w:p>
    <w:p w:rsidR="005A59D0" w:rsidRDefault="005A59D0">
      <w:pPr>
        <w:rPr>
          <w:sz w:val="22"/>
          <w:szCs w:val="22"/>
        </w:rPr>
      </w:pPr>
    </w:p>
    <w:p w:rsidR="005A59D0" w:rsidRDefault="005A59D0">
      <w:pPr>
        <w:rPr>
          <w:sz w:val="22"/>
          <w:szCs w:val="22"/>
        </w:rPr>
      </w:pPr>
    </w:p>
    <w:p w:rsidR="005A59D0" w:rsidRDefault="005A59D0">
      <w:pPr>
        <w:rPr>
          <w:sz w:val="22"/>
          <w:szCs w:val="22"/>
        </w:rPr>
      </w:pPr>
    </w:p>
    <w:p w:rsidR="005A59D0" w:rsidRDefault="005A59D0">
      <w:pPr>
        <w:rPr>
          <w:sz w:val="22"/>
          <w:szCs w:val="22"/>
        </w:rPr>
      </w:pPr>
    </w:p>
    <w:p w:rsidR="005A59D0" w:rsidRDefault="005A59D0">
      <w:pPr>
        <w:rPr>
          <w:sz w:val="22"/>
          <w:szCs w:val="22"/>
        </w:rPr>
      </w:pPr>
    </w:p>
    <w:p w:rsidR="005A59D0" w:rsidRDefault="005A59D0">
      <w:pPr>
        <w:rPr>
          <w:sz w:val="22"/>
          <w:szCs w:val="22"/>
        </w:rPr>
      </w:pPr>
    </w:p>
    <w:p w:rsidR="005A59D0" w:rsidRDefault="005A59D0">
      <w:pPr>
        <w:rPr>
          <w:sz w:val="22"/>
          <w:szCs w:val="22"/>
        </w:rPr>
      </w:pPr>
    </w:p>
    <w:p w:rsidR="005A59D0" w:rsidRDefault="005A59D0"/>
    <w:p w:rsidR="008D6DD9" w:rsidRDefault="005A59D0">
      <w:r>
        <w:lastRenderedPageBreak/>
        <w:t>RTR(</w:t>
      </w:r>
      <w:proofErr w:type="spellStart"/>
      <w:r>
        <w:t>R_Futuna</w:t>
      </w:r>
      <w:proofErr w:type="spellEnd"/>
      <w:r>
        <w:t>)</w:t>
      </w:r>
      <w:r w:rsidR="00D5170D">
        <w:t xml:space="preserve"> : </w:t>
      </w:r>
    </w:p>
    <w:p w:rsidR="005A59D0" w:rsidRDefault="00D5170D">
      <w:proofErr w:type="gramStart"/>
      <w:r>
        <w:t>router</w:t>
      </w:r>
      <w:proofErr w:type="gramEnd"/>
      <w:r>
        <w:t xml:space="preserve"> </w:t>
      </w:r>
      <w:proofErr w:type="spellStart"/>
      <w:r>
        <w:t>ospf</w:t>
      </w:r>
      <w:proofErr w:type="spellEnd"/>
      <w:r>
        <w:t xml:space="preserve"> 1</w:t>
      </w:r>
    </w:p>
    <w:p w:rsidR="00D5170D" w:rsidRDefault="00D5170D">
      <w:r>
        <w:t>Router–id 1.1.1.1</w:t>
      </w:r>
    </w:p>
    <w:p w:rsidR="00D5170D" w:rsidRDefault="00D5170D">
      <w:r>
        <w:t>Area</w:t>
      </w:r>
      <w:r w:rsidR="00D42E0C">
        <w:t xml:space="preserve"> 0 </w:t>
      </w:r>
      <w:proofErr w:type="spellStart"/>
      <w:r w:rsidR="00D42E0C">
        <w:t>authentication</w:t>
      </w:r>
      <w:proofErr w:type="spellEnd"/>
    </w:p>
    <w:p w:rsidR="00D5170D" w:rsidRDefault="00D5170D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Network </w:t>
      </w:r>
      <w:r w:rsidRPr="004E28A1">
        <w:rPr>
          <w:rFonts w:asciiTheme="minorHAnsi" w:hAnsiTheme="minorHAnsi" w:cstheme="minorHAnsi"/>
          <w:color w:val="000000"/>
          <w:sz w:val="20"/>
          <w:szCs w:val="20"/>
        </w:rPr>
        <w:t>192.168.0.212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0.0.0.3</w:t>
      </w:r>
      <w:r w:rsidR="00C5795D">
        <w:rPr>
          <w:rFonts w:asciiTheme="minorHAnsi" w:hAnsiTheme="minorHAnsi" w:cstheme="minorHAnsi"/>
          <w:color w:val="000000"/>
          <w:sz w:val="20"/>
          <w:szCs w:val="20"/>
        </w:rPr>
        <w:t xml:space="preserve"> area 0 </w:t>
      </w:r>
    </w:p>
    <w:p w:rsidR="00D5170D" w:rsidRDefault="00D5170D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Network 192.168.0.200 0.0.0.3</w:t>
      </w:r>
      <w:r w:rsidR="00C5795D">
        <w:rPr>
          <w:rFonts w:asciiTheme="minorHAnsi" w:hAnsiTheme="minorHAnsi" w:cstheme="minorHAnsi"/>
          <w:color w:val="000000"/>
          <w:sz w:val="20"/>
          <w:szCs w:val="20"/>
        </w:rPr>
        <w:t xml:space="preserve"> area 0</w:t>
      </w:r>
    </w:p>
    <w:p w:rsidR="00D5170D" w:rsidRDefault="00D5170D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Network 192.168.0.216 0.0.0.3</w:t>
      </w:r>
      <w:r w:rsidR="00C5795D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area 0</w:t>
      </w:r>
    </w:p>
    <w:p w:rsidR="00D5170D" w:rsidRDefault="00D5170D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Network </w:t>
      </w:r>
      <w:r>
        <w:rPr>
          <w:rFonts w:asciiTheme="minorHAnsi" w:hAnsiTheme="minorHAnsi" w:cstheme="minorHAnsi"/>
          <w:color w:val="000000"/>
          <w:sz w:val="20"/>
          <w:szCs w:val="20"/>
        </w:rPr>
        <w:t>192.168.0.208 0.0.0.3</w:t>
      </w:r>
      <w:r w:rsidR="00C5795D">
        <w:rPr>
          <w:rFonts w:asciiTheme="minorHAnsi" w:hAnsiTheme="minorHAnsi" w:cstheme="minorHAnsi"/>
          <w:color w:val="000000"/>
          <w:sz w:val="20"/>
          <w:szCs w:val="20"/>
        </w:rPr>
        <w:t xml:space="preserve"> area 0</w:t>
      </w:r>
    </w:p>
    <w:p w:rsidR="00B22A60" w:rsidRPr="00B22A60" w:rsidRDefault="00B22A60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B22A60">
        <w:rPr>
          <w:rFonts w:asciiTheme="minorHAnsi" w:hAnsiTheme="minorHAnsi" w:cstheme="minorHAnsi"/>
          <w:b/>
          <w:color w:val="000000"/>
          <w:sz w:val="20"/>
          <w:szCs w:val="20"/>
          <w:highlight w:val="yellow"/>
        </w:rPr>
        <w:t>Network 192.168.10.80 0.0.0.15 area 0</w:t>
      </w:r>
    </w:p>
    <w:p w:rsidR="00D5170D" w:rsidRDefault="00D5170D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8D6DD9" w:rsidRDefault="00D5170D" w:rsidP="00D5170D">
      <w:r>
        <w:t>RTR(</w:t>
      </w:r>
      <w:proofErr w:type="spellStart"/>
      <w:r>
        <w:t>R_Wallis</w:t>
      </w:r>
      <w:proofErr w:type="spellEnd"/>
      <w:r>
        <w:t>) :</w:t>
      </w:r>
    </w:p>
    <w:p w:rsidR="00D5170D" w:rsidRDefault="00C5795D" w:rsidP="00D5170D">
      <w:r>
        <w:t xml:space="preserve"> </w:t>
      </w:r>
      <w:proofErr w:type="gramStart"/>
      <w:r>
        <w:t>router</w:t>
      </w:r>
      <w:proofErr w:type="gramEnd"/>
      <w:r>
        <w:t xml:space="preserve"> </w:t>
      </w:r>
      <w:proofErr w:type="spellStart"/>
      <w:r>
        <w:t>ospf</w:t>
      </w:r>
      <w:proofErr w:type="spellEnd"/>
      <w:r>
        <w:t xml:space="preserve"> 2</w:t>
      </w:r>
    </w:p>
    <w:p w:rsidR="00D5170D" w:rsidRDefault="00C5795D">
      <w:r>
        <w:t>Router</w:t>
      </w:r>
      <w:r w:rsidR="00D5170D">
        <w:t>–id 1.1.1.2</w:t>
      </w:r>
    </w:p>
    <w:p w:rsidR="00D5170D" w:rsidRDefault="00D5170D">
      <w:r>
        <w:t xml:space="preserve">Area 0 </w:t>
      </w:r>
      <w:proofErr w:type="spellStart"/>
      <w:r w:rsidR="001721A6">
        <w:t>authentication</w:t>
      </w:r>
      <w:proofErr w:type="spellEnd"/>
    </w:p>
    <w:p w:rsidR="00D5170D" w:rsidRDefault="00D5170D" w:rsidP="00D5170D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Network </w:t>
      </w:r>
      <w:r w:rsidRPr="004E28A1">
        <w:rPr>
          <w:rFonts w:asciiTheme="minorHAnsi" w:hAnsiTheme="minorHAnsi" w:cstheme="minorHAnsi"/>
          <w:color w:val="000000"/>
          <w:sz w:val="20"/>
          <w:szCs w:val="20"/>
        </w:rPr>
        <w:t>192.168.10.64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0.0.0.15</w:t>
      </w:r>
      <w:r w:rsidR="00C5795D">
        <w:rPr>
          <w:rFonts w:asciiTheme="minorHAnsi" w:hAnsiTheme="minorHAnsi" w:cstheme="minorHAnsi"/>
          <w:color w:val="000000"/>
          <w:sz w:val="20"/>
          <w:szCs w:val="20"/>
        </w:rPr>
        <w:t xml:space="preserve"> area 0</w:t>
      </w:r>
    </w:p>
    <w:p w:rsidR="00D5170D" w:rsidRDefault="00D5170D" w:rsidP="00D5170D">
      <w:r>
        <w:rPr>
          <w:rFonts w:asciiTheme="minorHAnsi" w:hAnsiTheme="minorHAnsi" w:cstheme="minorHAnsi"/>
          <w:color w:val="000000"/>
          <w:sz w:val="20"/>
          <w:szCs w:val="20"/>
        </w:rPr>
        <w:t xml:space="preserve">Network </w:t>
      </w:r>
      <w:r w:rsidRPr="004E28A1">
        <w:rPr>
          <w:rFonts w:asciiTheme="minorHAnsi" w:hAnsiTheme="minorHAnsi" w:cstheme="minorHAnsi"/>
          <w:color w:val="000000"/>
          <w:sz w:val="20"/>
          <w:szCs w:val="20"/>
        </w:rPr>
        <w:t>192.168.0.224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0.0.0.3</w:t>
      </w:r>
      <w:r w:rsidR="00C5795D">
        <w:rPr>
          <w:rFonts w:asciiTheme="minorHAnsi" w:hAnsiTheme="minorHAnsi" w:cstheme="minorHAnsi"/>
          <w:color w:val="000000"/>
          <w:sz w:val="20"/>
          <w:szCs w:val="20"/>
        </w:rPr>
        <w:t xml:space="preserve"> area 0</w:t>
      </w:r>
    </w:p>
    <w:p w:rsidR="00D5170D" w:rsidRDefault="00D5170D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Network 192.168.0.196 0.0.0.3</w:t>
      </w:r>
      <w:r w:rsidR="00C5795D">
        <w:rPr>
          <w:rFonts w:asciiTheme="minorHAnsi" w:hAnsiTheme="minorHAnsi" w:cstheme="minorHAnsi"/>
          <w:color w:val="000000"/>
          <w:sz w:val="20"/>
          <w:szCs w:val="20"/>
        </w:rPr>
        <w:t xml:space="preserve"> area 0</w:t>
      </w:r>
    </w:p>
    <w:p w:rsidR="00D5170D" w:rsidRDefault="00D5170D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Network </w:t>
      </w:r>
      <w:r w:rsidRPr="004E28A1">
        <w:rPr>
          <w:rFonts w:asciiTheme="minorHAnsi" w:hAnsiTheme="minorHAnsi" w:cstheme="minorHAnsi"/>
          <w:color w:val="000000"/>
          <w:sz w:val="20"/>
          <w:szCs w:val="20"/>
        </w:rPr>
        <w:t>192.168.0.220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0.0.0.3</w:t>
      </w:r>
      <w:r w:rsidR="00C5795D">
        <w:rPr>
          <w:rFonts w:asciiTheme="minorHAnsi" w:hAnsiTheme="minorHAnsi" w:cstheme="minorHAnsi"/>
          <w:color w:val="000000"/>
          <w:sz w:val="20"/>
          <w:szCs w:val="20"/>
        </w:rPr>
        <w:t xml:space="preserve"> area 0</w:t>
      </w:r>
    </w:p>
    <w:p w:rsidR="00D5170D" w:rsidRDefault="00D5170D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Network </w:t>
      </w:r>
      <w:r w:rsidRPr="004E28A1">
        <w:rPr>
          <w:rFonts w:asciiTheme="minorHAnsi" w:hAnsiTheme="minorHAnsi" w:cstheme="minorHAnsi"/>
          <w:color w:val="000000"/>
          <w:sz w:val="20"/>
          <w:szCs w:val="20"/>
        </w:rPr>
        <w:t>192.168.0.208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0.0.0.3</w:t>
      </w:r>
      <w:r w:rsidR="00C5795D">
        <w:rPr>
          <w:rFonts w:asciiTheme="minorHAnsi" w:hAnsiTheme="minorHAnsi" w:cstheme="minorHAnsi"/>
          <w:color w:val="000000"/>
          <w:sz w:val="20"/>
          <w:szCs w:val="20"/>
        </w:rPr>
        <w:t xml:space="preserve"> area0</w:t>
      </w:r>
    </w:p>
    <w:p w:rsidR="00C5795D" w:rsidRDefault="00C5795D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8D6DD9" w:rsidRDefault="00C5795D" w:rsidP="00C5795D">
      <w:r>
        <w:t>RTR(</w:t>
      </w:r>
      <w:proofErr w:type="spellStart"/>
      <w:r>
        <w:t>R_Noumea</w:t>
      </w:r>
      <w:proofErr w:type="spellEnd"/>
      <w:r>
        <w:t xml:space="preserve">) : </w:t>
      </w:r>
    </w:p>
    <w:p w:rsidR="00C5795D" w:rsidRDefault="00C5795D" w:rsidP="00C5795D">
      <w:proofErr w:type="gramStart"/>
      <w:r>
        <w:t>router</w:t>
      </w:r>
      <w:proofErr w:type="gramEnd"/>
      <w:r>
        <w:t xml:space="preserve"> </w:t>
      </w:r>
      <w:proofErr w:type="spellStart"/>
      <w:r>
        <w:t>ospf</w:t>
      </w:r>
      <w:proofErr w:type="spellEnd"/>
      <w:r>
        <w:t xml:space="preserve"> 3</w:t>
      </w:r>
    </w:p>
    <w:p w:rsidR="00C5795D" w:rsidRDefault="00C5795D" w:rsidP="00C5795D">
      <w:r>
        <w:t>Router-id 1.1.1.3</w:t>
      </w:r>
    </w:p>
    <w:p w:rsidR="00C5795D" w:rsidRDefault="00C5795D" w:rsidP="00C5795D">
      <w:r>
        <w:t xml:space="preserve">Area 0 </w:t>
      </w:r>
      <w:proofErr w:type="spellStart"/>
      <w:r w:rsidR="001721A6">
        <w:t>authentication</w:t>
      </w:r>
      <w:proofErr w:type="spellEnd"/>
    </w:p>
    <w:p w:rsidR="00C5795D" w:rsidRDefault="00C5795D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t xml:space="preserve">Network </w:t>
      </w:r>
      <w:r w:rsidRPr="004E28A1">
        <w:rPr>
          <w:rFonts w:asciiTheme="minorHAnsi" w:hAnsiTheme="minorHAnsi" w:cstheme="minorHAnsi"/>
          <w:color w:val="000000"/>
          <w:sz w:val="20"/>
          <w:szCs w:val="20"/>
        </w:rPr>
        <w:t>192.168.10.0</w:t>
      </w:r>
      <w:r w:rsidR="0063206E">
        <w:rPr>
          <w:rFonts w:asciiTheme="minorHAnsi" w:hAnsiTheme="minorHAnsi" w:cstheme="minorHAnsi"/>
          <w:color w:val="000000"/>
          <w:sz w:val="20"/>
          <w:szCs w:val="20"/>
        </w:rPr>
        <w:t xml:space="preserve"> 0.0.0.63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area 0</w:t>
      </w:r>
    </w:p>
    <w:p w:rsidR="00C5795D" w:rsidRDefault="00C5795D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Network </w:t>
      </w:r>
      <w:r w:rsidRPr="004E28A1">
        <w:rPr>
          <w:rFonts w:asciiTheme="minorHAnsi" w:hAnsiTheme="minorHAnsi" w:cstheme="minorHAnsi"/>
          <w:color w:val="000000"/>
          <w:sz w:val="20"/>
          <w:szCs w:val="20"/>
        </w:rPr>
        <w:t>192.168.0.192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0.0.0.3 area 0</w:t>
      </w:r>
    </w:p>
    <w:p w:rsidR="00C5795D" w:rsidRDefault="00C5795D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Network </w:t>
      </w:r>
      <w:r w:rsidRPr="004E28A1">
        <w:rPr>
          <w:rFonts w:asciiTheme="minorHAnsi" w:hAnsiTheme="minorHAnsi" w:cstheme="minorHAnsi"/>
          <w:color w:val="000000"/>
          <w:sz w:val="20"/>
          <w:szCs w:val="20"/>
        </w:rPr>
        <w:t>192.168.0.192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0.0.0.3 area 0</w:t>
      </w:r>
    </w:p>
    <w:p w:rsidR="00C5795D" w:rsidRDefault="00C5795D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Network </w:t>
      </w:r>
      <w:r w:rsidRPr="004E28A1">
        <w:rPr>
          <w:rFonts w:asciiTheme="minorHAnsi" w:hAnsiTheme="minorHAnsi" w:cstheme="minorHAnsi"/>
          <w:color w:val="000000"/>
          <w:sz w:val="20"/>
          <w:szCs w:val="20"/>
        </w:rPr>
        <w:t>192.168.0.200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0.0.0.3 area 0</w:t>
      </w:r>
    </w:p>
    <w:p w:rsidR="00C5795D" w:rsidRDefault="00C5795D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Network </w:t>
      </w:r>
      <w:r w:rsidRPr="004E28A1">
        <w:rPr>
          <w:rFonts w:asciiTheme="minorHAnsi" w:hAnsiTheme="minorHAnsi" w:cstheme="minorHAnsi"/>
          <w:color w:val="000000"/>
          <w:sz w:val="20"/>
          <w:szCs w:val="20"/>
        </w:rPr>
        <w:t>192.168.0.196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0.0.0.3 area 0</w:t>
      </w:r>
    </w:p>
    <w:p w:rsidR="00D33331" w:rsidRDefault="00D33331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D33331" w:rsidRDefault="008D6DD9" w:rsidP="00D33331">
      <w:pPr>
        <w:rPr>
          <w:rFonts w:cstheme="minorHAnsi"/>
        </w:rPr>
      </w:pPr>
      <w:r>
        <w:rPr>
          <w:rFonts w:cstheme="minorHAnsi"/>
        </w:rPr>
        <w:t>RTR(</w:t>
      </w:r>
      <w:proofErr w:type="spellStart"/>
      <w:r w:rsidR="00D33331">
        <w:rPr>
          <w:rFonts w:cstheme="minorHAnsi"/>
        </w:rPr>
        <w:t>R_NZ_Fr</w:t>
      </w:r>
      <w:proofErr w:type="spellEnd"/>
      <w:r>
        <w:rPr>
          <w:rFonts w:cstheme="minorHAnsi"/>
        </w:rPr>
        <w:t xml:space="preserve">) : </w:t>
      </w:r>
    </w:p>
    <w:p w:rsidR="00D33331" w:rsidRDefault="00D33331" w:rsidP="00D33331">
      <w:pPr>
        <w:rPr>
          <w:rFonts w:cstheme="minorHAnsi"/>
        </w:rPr>
      </w:pPr>
      <w:proofErr w:type="gramStart"/>
      <w:r>
        <w:rPr>
          <w:rFonts w:cstheme="minorHAnsi"/>
        </w:rPr>
        <w:t>r</w:t>
      </w:r>
      <w:r w:rsidRPr="00E5273C">
        <w:rPr>
          <w:rFonts w:cstheme="minorHAnsi"/>
        </w:rPr>
        <w:t>outer</w:t>
      </w:r>
      <w:proofErr w:type="gramEnd"/>
      <w:r w:rsidRPr="00E5273C">
        <w:rPr>
          <w:rFonts w:cstheme="minorHAnsi"/>
        </w:rPr>
        <w:t xml:space="preserve"> ospf</w:t>
      </w:r>
      <w:r w:rsidR="008D6DD9">
        <w:rPr>
          <w:rFonts w:cstheme="minorHAnsi"/>
        </w:rPr>
        <w:t>4</w:t>
      </w:r>
    </w:p>
    <w:p w:rsidR="00DB5E56" w:rsidRPr="00DB5E56" w:rsidRDefault="00DB5E56" w:rsidP="00D33331">
      <w:r>
        <w:t>Router-id 1.1.1.4</w:t>
      </w:r>
    </w:p>
    <w:p w:rsidR="00D33331" w:rsidRDefault="00D33331" w:rsidP="00D33331">
      <w:pPr>
        <w:rPr>
          <w:rFonts w:cstheme="minorHAnsi"/>
        </w:rPr>
      </w:pPr>
      <w:proofErr w:type="gramStart"/>
      <w:r>
        <w:rPr>
          <w:rFonts w:cstheme="minorHAnsi"/>
        </w:rPr>
        <w:t>area</w:t>
      </w:r>
      <w:proofErr w:type="gramEnd"/>
      <w:r>
        <w:rPr>
          <w:rFonts w:cstheme="minorHAnsi"/>
        </w:rPr>
        <w:t xml:space="preserve"> 0 </w:t>
      </w:r>
      <w:proofErr w:type="spellStart"/>
      <w:r w:rsidR="001721A6">
        <w:t>authentication</w:t>
      </w:r>
      <w:proofErr w:type="spellEnd"/>
    </w:p>
    <w:p w:rsidR="00D33331" w:rsidRDefault="00D33331" w:rsidP="00D33331">
      <w:proofErr w:type="gramStart"/>
      <w:r>
        <w:rPr>
          <w:rFonts w:cstheme="minorHAnsi"/>
        </w:rPr>
        <w:t>network</w:t>
      </w:r>
      <w:proofErr w:type="gramEnd"/>
      <w:r>
        <w:rPr>
          <w:rFonts w:cstheme="minorHAnsi"/>
        </w:rPr>
        <w:t xml:space="preserve"> 10.0.255.0 </w:t>
      </w:r>
      <w:r>
        <w:t>0.0.0.255 area 0</w:t>
      </w:r>
    </w:p>
    <w:p w:rsidR="00D33331" w:rsidRDefault="00D33331" w:rsidP="00D33331">
      <w:proofErr w:type="gramStart"/>
      <w:r>
        <w:t>network</w:t>
      </w:r>
      <w:proofErr w:type="gramEnd"/>
      <w:r>
        <w:t xml:space="preserve"> 192.168.0.192 0.0.0.3 area 0 </w:t>
      </w:r>
    </w:p>
    <w:p w:rsidR="00D33331" w:rsidRDefault="00D33331" w:rsidP="00D33331">
      <w:proofErr w:type="gramStart"/>
      <w:r>
        <w:t>network</w:t>
      </w:r>
      <w:proofErr w:type="gramEnd"/>
      <w:r>
        <w:t xml:space="preserve"> 192.168.0.220 0.0.0.3 area 0 </w:t>
      </w:r>
    </w:p>
    <w:p w:rsidR="00D33331" w:rsidRDefault="00D33331" w:rsidP="00D33331">
      <w:proofErr w:type="gramStart"/>
      <w:r>
        <w:t>network</w:t>
      </w:r>
      <w:proofErr w:type="gramEnd"/>
      <w:r>
        <w:t xml:space="preserve"> 192.168.0.218 0.0.0.3 area 0 </w:t>
      </w:r>
    </w:p>
    <w:p w:rsidR="00D33331" w:rsidRDefault="00D33331" w:rsidP="00D33331">
      <w:proofErr w:type="gramStart"/>
      <w:r>
        <w:t>exit</w:t>
      </w:r>
      <w:proofErr w:type="gramEnd"/>
      <w:r>
        <w:t xml:space="preserve"> </w:t>
      </w:r>
    </w:p>
    <w:p w:rsidR="00D33331" w:rsidRDefault="00D33331" w:rsidP="00D33331">
      <w:pPr>
        <w:rPr>
          <w:rFonts w:cstheme="minorHAnsi"/>
        </w:rPr>
      </w:pPr>
    </w:p>
    <w:p w:rsidR="00D33331" w:rsidRDefault="008D6DD9" w:rsidP="00D33331">
      <w:pPr>
        <w:rPr>
          <w:rFonts w:cstheme="minorHAnsi"/>
        </w:rPr>
      </w:pPr>
      <w:r>
        <w:rPr>
          <w:rFonts w:cstheme="minorHAnsi"/>
        </w:rPr>
        <w:t>RTR(</w:t>
      </w:r>
      <w:proofErr w:type="spellStart"/>
      <w:r w:rsidR="00D33331">
        <w:rPr>
          <w:rFonts w:cstheme="minorHAnsi"/>
        </w:rPr>
        <w:t>R_Fidji</w:t>
      </w:r>
      <w:proofErr w:type="spellEnd"/>
      <w:r>
        <w:rPr>
          <w:rFonts w:cstheme="minorHAnsi"/>
        </w:rPr>
        <w:t>) :</w:t>
      </w:r>
    </w:p>
    <w:p w:rsidR="00D33331" w:rsidRDefault="00D33331" w:rsidP="00D33331">
      <w:pPr>
        <w:rPr>
          <w:rFonts w:cstheme="minorHAnsi"/>
        </w:rPr>
      </w:pPr>
      <w:proofErr w:type="gramStart"/>
      <w:r>
        <w:rPr>
          <w:rFonts w:cstheme="minorHAnsi"/>
        </w:rPr>
        <w:t>r</w:t>
      </w:r>
      <w:r w:rsidRPr="00E5273C">
        <w:rPr>
          <w:rFonts w:cstheme="minorHAnsi"/>
        </w:rPr>
        <w:t>outer</w:t>
      </w:r>
      <w:proofErr w:type="gramEnd"/>
      <w:r w:rsidRPr="00E5273C">
        <w:rPr>
          <w:rFonts w:cstheme="minorHAnsi"/>
        </w:rPr>
        <w:t xml:space="preserve"> ospf</w:t>
      </w:r>
      <w:r w:rsidR="008D6DD9">
        <w:rPr>
          <w:rFonts w:cstheme="minorHAnsi"/>
        </w:rPr>
        <w:t>5</w:t>
      </w:r>
    </w:p>
    <w:p w:rsidR="00DB5E56" w:rsidRPr="00DB5E56" w:rsidRDefault="00DB5E56" w:rsidP="00D33331">
      <w:r>
        <w:t>Router-id 1.1.1.5</w:t>
      </w:r>
    </w:p>
    <w:p w:rsidR="00D33331" w:rsidRDefault="00D33331" w:rsidP="00D33331">
      <w:pPr>
        <w:rPr>
          <w:rFonts w:cstheme="minorHAnsi"/>
        </w:rPr>
      </w:pPr>
      <w:proofErr w:type="gramStart"/>
      <w:r>
        <w:rPr>
          <w:rFonts w:cstheme="minorHAnsi"/>
        </w:rPr>
        <w:t>area</w:t>
      </w:r>
      <w:proofErr w:type="gramEnd"/>
      <w:r>
        <w:rPr>
          <w:rFonts w:cstheme="minorHAnsi"/>
        </w:rPr>
        <w:t xml:space="preserve"> 0 </w:t>
      </w:r>
      <w:proofErr w:type="spellStart"/>
      <w:r w:rsidR="001721A6">
        <w:t>authentication</w:t>
      </w:r>
      <w:proofErr w:type="spellEnd"/>
    </w:p>
    <w:p w:rsidR="00D33331" w:rsidRDefault="00D33331" w:rsidP="00D33331">
      <w:proofErr w:type="gramStart"/>
      <w:r>
        <w:rPr>
          <w:rFonts w:cstheme="minorHAnsi"/>
        </w:rPr>
        <w:t>network</w:t>
      </w:r>
      <w:proofErr w:type="gramEnd"/>
      <w:r>
        <w:rPr>
          <w:rFonts w:cstheme="minorHAnsi"/>
        </w:rPr>
        <w:t xml:space="preserve"> 192.168.10.97 </w:t>
      </w:r>
      <w:r>
        <w:t>0.0.0.15area 0</w:t>
      </w:r>
    </w:p>
    <w:p w:rsidR="00D33331" w:rsidRDefault="00D33331" w:rsidP="00D33331">
      <w:proofErr w:type="gramStart"/>
      <w:r>
        <w:t>network</w:t>
      </w:r>
      <w:proofErr w:type="gramEnd"/>
      <w:r>
        <w:t xml:space="preserve"> 192.168.0.212 0.0.0.3 area 0 </w:t>
      </w:r>
    </w:p>
    <w:p w:rsidR="00D33331" w:rsidRDefault="00D33331" w:rsidP="00D33331">
      <w:proofErr w:type="gramStart"/>
      <w:r>
        <w:t>network</w:t>
      </w:r>
      <w:proofErr w:type="gramEnd"/>
      <w:r>
        <w:t xml:space="preserve"> 192.168.0.204 0.0.0.3 area 0 </w:t>
      </w:r>
    </w:p>
    <w:p w:rsidR="00D33331" w:rsidRDefault="00D33331" w:rsidP="00D33331">
      <w:proofErr w:type="gramStart"/>
      <w:r>
        <w:t>network</w:t>
      </w:r>
      <w:proofErr w:type="gramEnd"/>
      <w:r>
        <w:t xml:space="preserve"> 192.168.0.224 0.0.0.3 area 0 </w:t>
      </w:r>
    </w:p>
    <w:p w:rsidR="00D33331" w:rsidRDefault="00D33331" w:rsidP="00D33331">
      <w:proofErr w:type="gramStart"/>
      <w:r>
        <w:t>exit</w:t>
      </w:r>
      <w:proofErr w:type="gramEnd"/>
      <w:r>
        <w:t xml:space="preserve"> </w:t>
      </w:r>
    </w:p>
    <w:p w:rsidR="00D33331" w:rsidRDefault="00D33331"/>
    <w:p w:rsidR="00E60A00" w:rsidRDefault="00E60A00"/>
    <w:p w:rsidR="00E60A00" w:rsidRDefault="00E60A00"/>
    <w:p w:rsidR="00E60A00" w:rsidRDefault="00E60A00"/>
    <w:p w:rsidR="008B6BAA" w:rsidRDefault="008B6BAA">
      <w:r>
        <w:t>RTR(</w:t>
      </w:r>
      <w:proofErr w:type="spellStart"/>
      <w:r>
        <w:t>R_NZ_Gene</w:t>
      </w:r>
      <w:proofErr w:type="spellEnd"/>
      <w:r>
        <w:t>)</w:t>
      </w:r>
    </w:p>
    <w:p w:rsidR="008B6BAA" w:rsidRDefault="008B6BAA">
      <w:r>
        <w:t>Router ospf6</w:t>
      </w:r>
    </w:p>
    <w:p w:rsidR="008B6BAA" w:rsidRDefault="008B6BAA">
      <w:r>
        <w:t>Router-id 1.1.1.6</w:t>
      </w:r>
    </w:p>
    <w:p w:rsidR="00E60A00" w:rsidRDefault="00E60A00">
      <w:r>
        <w:t xml:space="preserve">Area </w:t>
      </w:r>
      <w:r w:rsidR="005106C2">
        <w:t xml:space="preserve">0 </w:t>
      </w:r>
      <w:proofErr w:type="spellStart"/>
      <w:r w:rsidR="005106C2">
        <w:t>authentication</w:t>
      </w:r>
      <w:proofErr w:type="spellEnd"/>
    </w:p>
    <w:p w:rsidR="008B6BAA" w:rsidRDefault="008B6BAA">
      <w:r>
        <w:t>Network 10.0.</w:t>
      </w:r>
      <w:r w:rsidR="00E60A00">
        <w:t>1.0 0.0.0.255 area 0</w:t>
      </w:r>
    </w:p>
    <w:p w:rsidR="00E60A00" w:rsidRDefault="00E60A00">
      <w:r>
        <w:t>Network 10.0.255.0 0.0.0.255 area 0</w:t>
      </w:r>
    </w:p>
    <w:p w:rsidR="00C92C18" w:rsidRDefault="00C92C18"/>
    <w:p w:rsidR="00C92C18" w:rsidRDefault="00C92C18">
      <w:proofErr w:type="spellStart"/>
      <w:r>
        <w:t>Verifiez</w:t>
      </w:r>
      <w:proofErr w:type="spellEnd"/>
      <w:r>
        <w:t xml:space="preserve"> les routes obtenues</w:t>
      </w:r>
    </w:p>
    <w:p w:rsidR="00C92C18" w:rsidRDefault="00C92C18">
      <w:r>
        <w:t xml:space="preserve">Show </w:t>
      </w:r>
      <w:proofErr w:type="spellStart"/>
      <w:r>
        <w:t>ipospfneighbor</w:t>
      </w:r>
      <w:proofErr w:type="spellEnd"/>
    </w:p>
    <w:p w:rsidR="00C92C18" w:rsidRDefault="00C92C18">
      <w:proofErr w:type="spellStart"/>
      <w:r>
        <w:t>R_Futuna</w:t>
      </w:r>
      <w:proofErr w:type="spellEnd"/>
    </w:p>
    <w:p w:rsidR="00C92C18" w:rsidRDefault="00C92C18">
      <w:r>
        <w:rPr>
          <w:noProof/>
        </w:rPr>
        <w:drawing>
          <wp:inline distT="0" distB="0" distL="0" distR="0">
            <wp:extent cx="5720080" cy="103124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C18" w:rsidRDefault="00C92C18"/>
    <w:p w:rsidR="00C92C18" w:rsidRDefault="00C92C18">
      <w:proofErr w:type="spellStart"/>
      <w:r>
        <w:t>R_Wallis</w:t>
      </w:r>
      <w:proofErr w:type="spellEnd"/>
    </w:p>
    <w:p w:rsidR="00C92C18" w:rsidRDefault="00C92C18"/>
    <w:p w:rsidR="00C92C18" w:rsidRDefault="00C92C18">
      <w:r>
        <w:rPr>
          <w:noProof/>
        </w:rPr>
        <w:drawing>
          <wp:inline distT="0" distB="0" distL="0" distR="0">
            <wp:extent cx="5622290" cy="98234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C18" w:rsidRDefault="00C92C18">
      <w:proofErr w:type="spellStart"/>
      <w:r>
        <w:t>R_Noumea</w:t>
      </w:r>
      <w:proofErr w:type="spellEnd"/>
    </w:p>
    <w:p w:rsidR="00C92C18" w:rsidRDefault="00C92C18"/>
    <w:p w:rsidR="00C92C18" w:rsidRDefault="00C92C18">
      <w:r>
        <w:rPr>
          <w:noProof/>
        </w:rPr>
        <w:drawing>
          <wp:inline distT="0" distB="0" distL="0" distR="0">
            <wp:extent cx="5709920" cy="729615"/>
            <wp:effectExtent l="19050" t="0" r="508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C18" w:rsidRDefault="00C92C18"/>
    <w:p w:rsidR="00C92C18" w:rsidRDefault="00C92C18">
      <w:proofErr w:type="spellStart"/>
      <w:r>
        <w:t>R_Fidji</w:t>
      </w:r>
      <w:proofErr w:type="spellEnd"/>
    </w:p>
    <w:p w:rsidR="00C92C18" w:rsidRDefault="00C92C18">
      <w:r>
        <w:rPr>
          <w:noProof/>
        </w:rPr>
        <w:drawing>
          <wp:inline distT="0" distB="0" distL="0" distR="0">
            <wp:extent cx="5760720" cy="463748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3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C18" w:rsidRDefault="00C92C18">
      <w:proofErr w:type="spellStart"/>
      <w:r>
        <w:t>R_NZ_Gene</w:t>
      </w:r>
      <w:proofErr w:type="spellEnd"/>
    </w:p>
    <w:p w:rsidR="00C92C18" w:rsidRDefault="00C92C18"/>
    <w:p w:rsidR="00C92C18" w:rsidRDefault="00C92C18">
      <w:r>
        <w:rPr>
          <w:noProof/>
        </w:rPr>
        <w:drawing>
          <wp:inline distT="0" distB="0" distL="0" distR="0">
            <wp:extent cx="5427980" cy="447675"/>
            <wp:effectExtent l="19050" t="0" r="127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359" w:rsidRDefault="00065359"/>
    <w:p w:rsidR="00065359" w:rsidRDefault="00065359"/>
    <w:p w:rsidR="00065359" w:rsidRDefault="00065359"/>
    <w:p w:rsidR="00065359" w:rsidRDefault="00065359"/>
    <w:p w:rsidR="00065359" w:rsidRDefault="00065359"/>
    <w:p w:rsidR="00065359" w:rsidRDefault="00065359"/>
    <w:p w:rsidR="00065359" w:rsidRDefault="00065359"/>
    <w:p w:rsidR="00065359" w:rsidRDefault="00065359"/>
    <w:p w:rsidR="00065359" w:rsidRDefault="00065359"/>
    <w:p w:rsidR="00065359" w:rsidRDefault="00065359"/>
    <w:p w:rsidR="00065359" w:rsidRDefault="00065359">
      <w:r>
        <w:t>Notez les routeurs franchis pour atteindre le serveur 10.0.1.201</w:t>
      </w:r>
    </w:p>
    <w:p w:rsidR="00065359" w:rsidRDefault="00065359">
      <w:r>
        <w:t xml:space="preserve">PC0 : </w:t>
      </w:r>
      <w:r>
        <w:rPr>
          <w:noProof/>
        </w:rPr>
        <w:drawing>
          <wp:inline distT="0" distB="0" distL="0" distR="0">
            <wp:extent cx="4650105" cy="159512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105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359" w:rsidRDefault="00065359"/>
    <w:p w:rsidR="00065359" w:rsidRDefault="00065359">
      <w:r>
        <w:t>PC1 :</w:t>
      </w:r>
      <w:r>
        <w:rPr>
          <w:noProof/>
        </w:rPr>
        <w:drawing>
          <wp:inline distT="0" distB="0" distL="0" distR="0">
            <wp:extent cx="5165090" cy="1332865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133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848" w:rsidRDefault="00A31848">
      <w:r>
        <w:t>PC2 :</w:t>
      </w:r>
    </w:p>
    <w:p w:rsidR="00A31848" w:rsidRDefault="00A31848">
      <w:r>
        <w:rPr>
          <w:noProof/>
        </w:rPr>
        <w:drawing>
          <wp:inline distT="0" distB="0" distL="0" distR="0">
            <wp:extent cx="5184775" cy="1858010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185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905" w:rsidRDefault="00E20905"/>
    <w:p w:rsidR="00E20905" w:rsidRDefault="00E20905" w:rsidP="00E20905">
      <w:pPr>
        <w:pStyle w:val="En-tte"/>
        <w:numPr>
          <w:ilvl w:val="0"/>
          <w:numId w:val="4"/>
        </w:numPr>
        <w:tabs>
          <w:tab w:val="clear" w:pos="1068"/>
          <w:tab w:val="clear" w:pos="4536"/>
          <w:tab w:val="clear" w:pos="9072"/>
        </w:tabs>
        <w:ind w:left="284" w:hanging="284"/>
        <w:jc w:val="both"/>
        <w:rPr>
          <w:sz w:val="22"/>
          <w:szCs w:val="22"/>
        </w:rPr>
      </w:pPr>
      <w:r w:rsidRPr="006B7A6F">
        <w:rPr>
          <w:sz w:val="22"/>
          <w:szCs w:val="22"/>
        </w:rPr>
        <w:t xml:space="preserve">Coupez le lien entre </w:t>
      </w:r>
      <w:proofErr w:type="spellStart"/>
      <w:r w:rsidRPr="006B7A6F">
        <w:rPr>
          <w:sz w:val="22"/>
          <w:szCs w:val="22"/>
        </w:rPr>
        <w:t>R_Nouméa</w:t>
      </w:r>
      <w:proofErr w:type="spellEnd"/>
      <w:r w:rsidRPr="006B7A6F">
        <w:rPr>
          <w:sz w:val="22"/>
          <w:szCs w:val="22"/>
        </w:rPr>
        <w:t xml:space="preserve"> et </w:t>
      </w:r>
      <w:proofErr w:type="spellStart"/>
      <w:r w:rsidRPr="006B7A6F">
        <w:rPr>
          <w:sz w:val="22"/>
          <w:szCs w:val="22"/>
        </w:rPr>
        <w:t>R_NZ_fr</w:t>
      </w:r>
      <w:proofErr w:type="spellEnd"/>
      <w:r w:rsidRPr="006B7A6F">
        <w:rPr>
          <w:sz w:val="22"/>
          <w:szCs w:val="22"/>
        </w:rPr>
        <w:t>, Puis Vérifiez alors le chemin employé entre le PC du réseau de Nouméa et le serveur 10.0.1.201.</w:t>
      </w:r>
    </w:p>
    <w:p w:rsidR="00E20905" w:rsidRDefault="00E20905" w:rsidP="00E20905">
      <w:pPr>
        <w:pStyle w:val="Paragraphedeliste"/>
        <w:rPr>
          <w:sz w:val="22"/>
          <w:szCs w:val="22"/>
        </w:rPr>
      </w:pPr>
    </w:p>
    <w:p w:rsidR="00E20905" w:rsidRDefault="00E20905" w:rsidP="00E20905">
      <w:pPr>
        <w:rPr>
          <w:b/>
          <w:bCs/>
          <w:sz w:val="22"/>
          <w:szCs w:val="22"/>
          <w:u w:val="single"/>
        </w:rPr>
      </w:pPr>
    </w:p>
    <w:p w:rsidR="00E20905" w:rsidRDefault="00E20905">
      <w:r>
        <w:rPr>
          <w:noProof/>
        </w:rPr>
        <w:drawing>
          <wp:inline distT="0" distB="0" distL="0" distR="0">
            <wp:extent cx="3988435" cy="1906905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905" w:rsidRDefault="00E20905">
      <w:r>
        <w:rPr>
          <w:noProof/>
        </w:rPr>
        <w:lastRenderedPageBreak/>
        <w:drawing>
          <wp:inline distT="0" distB="0" distL="0" distR="0">
            <wp:extent cx="4776470" cy="1770380"/>
            <wp:effectExtent l="19050" t="0" r="508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470" cy="17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0C4" w:rsidRDefault="007C60C4"/>
    <w:p w:rsidR="007C60C4" w:rsidRDefault="007C60C4">
      <w:r>
        <w:t xml:space="preserve">Le </w:t>
      </w:r>
      <w:proofErr w:type="spellStart"/>
      <w:r>
        <w:t>tracet</w:t>
      </w:r>
      <w:proofErr w:type="spellEnd"/>
      <w:r>
        <w:t xml:space="preserve"> bleu marque l’itinéraire du PC 2 vers le réseau : 10.0.1.201</w:t>
      </w:r>
    </w:p>
    <w:p w:rsidR="007C60C4" w:rsidRDefault="007C60C4"/>
    <w:p w:rsidR="007C60C4" w:rsidRDefault="007C60C4">
      <w:r>
        <w:t xml:space="preserve">Effet 1 : Il franchit la route en passant par le </w:t>
      </w:r>
      <w:proofErr w:type="spellStart"/>
      <w:r>
        <w:t>R_Noumea</w:t>
      </w:r>
      <w:proofErr w:type="spellEnd"/>
      <w:r>
        <w:t xml:space="preserve"> puis </w:t>
      </w:r>
      <w:proofErr w:type="spellStart"/>
      <w:r>
        <w:t>R_Futuna</w:t>
      </w:r>
      <w:proofErr w:type="spellEnd"/>
      <w:r>
        <w:t xml:space="preserve"> afin d’arrivé à </w:t>
      </w:r>
      <w:proofErr w:type="spellStart"/>
      <w:r>
        <w:t>R_NZ_Fr</w:t>
      </w:r>
      <w:proofErr w:type="spellEnd"/>
      <w:r>
        <w:t xml:space="preserve"> avec l’</w:t>
      </w:r>
      <w:proofErr w:type="spellStart"/>
      <w:r>
        <w:t>avant-derniere</w:t>
      </w:r>
      <w:proofErr w:type="spellEnd"/>
      <w:r>
        <w:t xml:space="preserve">  adresse de l’interface : 192.168.0.222</w:t>
      </w:r>
    </w:p>
    <w:p w:rsidR="007C60C4" w:rsidRDefault="007C60C4"/>
    <w:p w:rsidR="007C60C4" w:rsidRDefault="007C60C4">
      <w:r>
        <w:t xml:space="preserve">Effet 2 : </w:t>
      </w:r>
    </w:p>
    <w:p w:rsidR="007C60C4" w:rsidRDefault="007C60C4"/>
    <w:p w:rsidR="007C60C4" w:rsidRDefault="007C60C4">
      <w:r>
        <w:t xml:space="preserve">Il franchit la route en passant par le </w:t>
      </w:r>
      <w:proofErr w:type="spellStart"/>
      <w:r>
        <w:t>R_Noumea</w:t>
      </w:r>
      <w:proofErr w:type="spellEnd"/>
      <w:r>
        <w:t xml:space="preserve"> puis </w:t>
      </w:r>
      <w:proofErr w:type="spellStart"/>
      <w:r>
        <w:t>R_Futuna</w:t>
      </w:r>
      <w:proofErr w:type="spellEnd"/>
      <w:r>
        <w:t xml:space="preserve"> afin d’arrivé à </w:t>
      </w:r>
      <w:proofErr w:type="spellStart"/>
      <w:r>
        <w:t>R_NZ_Fr</w:t>
      </w:r>
      <w:proofErr w:type="spellEnd"/>
      <w:r>
        <w:t xml:space="preserve"> avec la </w:t>
      </w:r>
      <w:proofErr w:type="spellStart"/>
      <w:r>
        <w:t>derniere</w:t>
      </w:r>
      <w:proofErr w:type="spellEnd"/>
      <w:r>
        <w:t xml:space="preserve"> adresse de l’interface : 192.168.0.218</w:t>
      </w:r>
    </w:p>
    <w:p w:rsidR="007C60C4" w:rsidRDefault="007C60C4"/>
    <w:p w:rsidR="007C60C4" w:rsidRDefault="007C60C4">
      <w:proofErr w:type="spellStart"/>
      <w:r>
        <w:t>Consequence</w:t>
      </w:r>
      <w:proofErr w:type="spellEnd"/>
      <w:r>
        <w:t xml:space="preserve"> du lien coupé </w:t>
      </w:r>
      <w:proofErr w:type="gramStart"/>
      <w:r>
        <w:t>: ?</w:t>
      </w:r>
      <w:proofErr w:type="gramEnd"/>
    </w:p>
    <w:p w:rsidR="00BE70FD" w:rsidRDefault="00BE70FD"/>
    <w:p w:rsidR="00BE70FD" w:rsidRPr="00BE70FD" w:rsidRDefault="00BE70FD">
      <w:pPr>
        <w:rPr>
          <w:b/>
        </w:rPr>
      </w:pPr>
      <w:r w:rsidRPr="00BE70FD">
        <w:rPr>
          <w:b/>
          <w:highlight w:val="yellow"/>
        </w:rPr>
        <w:t>DEUXIEME PARTIE : PAS TERMINE</w:t>
      </w:r>
    </w:p>
    <w:p w:rsidR="00E20905" w:rsidRDefault="007C60C4">
      <w:r>
        <w:rPr>
          <w:noProof/>
        </w:rPr>
        <w:lastRenderedPageBreak/>
        <w:drawing>
          <wp:inline distT="0" distB="0" distL="0" distR="0">
            <wp:extent cx="5760720" cy="5223232"/>
            <wp:effectExtent l="1905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03E" w:rsidRDefault="00B8103E"/>
    <w:p w:rsidR="00B8103E" w:rsidRDefault="00B8103E"/>
    <w:p w:rsidR="00B8103E" w:rsidRDefault="00B8103E"/>
    <w:p w:rsidR="00B8103E" w:rsidRDefault="00B8103E"/>
    <w:p w:rsidR="00B8103E" w:rsidRDefault="00B8103E"/>
    <w:p w:rsidR="00B8103E" w:rsidRDefault="00B8103E"/>
    <w:p w:rsidR="00B8103E" w:rsidRDefault="00B8103E"/>
    <w:p w:rsidR="00B8103E" w:rsidRDefault="00B8103E"/>
    <w:p w:rsidR="00B8103E" w:rsidRDefault="00B8103E"/>
    <w:p w:rsidR="00B8103E" w:rsidRDefault="00B8103E"/>
    <w:p w:rsidR="00B8103E" w:rsidRDefault="00B8103E"/>
    <w:p w:rsidR="00B8103E" w:rsidRDefault="00B8103E"/>
    <w:p w:rsidR="00B8103E" w:rsidRDefault="00B8103E"/>
    <w:p w:rsidR="00B8103E" w:rsidRDefault="00B8103E"/>
    <w:p w:rsidR="00B8103E" w:rsidRDefault="00B8103E"/>
    <w:p w:rsidR="00B8103E" w:rsidRDefault="00B8103E"/>
    <w:p w:rsidR="00B8103E" w:rsidRDefault="00B8103E"/>
    <w:p w:rsidR="00B8103E" w:rsidRDefault="00B8103E"/>
    <w:p w:rsidR="00B8103E" w:rsidRDefault="00B8103E"/>
    <w:p w:rsidR="007C60C4" w:rsidRDefault="007C60C4"/>
    <w:p w:rsidR="00B8103E" w:rsidRDefault="00B8103E" w:rsidP="00B8103E">
      <w:pPr>
        <w:jc w:val="center"/>
        <w:rPr>
          <w:b/>
          <w:sz w:val="22"/>
          <w:szCs w:val="20"/>
        </w:rPr>
      </w:pPr>
    </w:p>
    <w:p w:rsidR="00B8103E" w:rsidRDefault="00B8103E" w:rsidP="00B8103E">
      <w:pPr>
        <w:pStyle w:val="En-tte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Adressez l’ensemble des interfaces de ces nouveaux routeurs en prenant exemple sur ce qui a été fait </w:t>
      </w:r>
      <w:proofErr w:type="spellStart"/>
      <w:r>
        <w:rPr>
          <w:sz w:val="22"/>
          <w:szCs w:val="22"/>
        </w:rPr>
        <w:t>précedemment</w:t>
      </w:r>
      <w:proofErr w:type="spellEnd"/>
      <w:r>
        <w:rPr>
          <w:sz w:val="22"/>
          <w:szCs w:val="22"/>
        </w:rPr>
        <w:t>. Organisez votre travail sur un compte rendu avec tableaux et configuration effectuée.</w:t>
      </w:r>
    </w:p>
    <w:p w:rsidR="002F6FE5" w:rsidRDefault="002F6FE5" w:rsidP="002F6FE5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2F6FE5" w:rsidRDefault="002F6FE5" w:rsidP="002F6FE5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2F6FE5" w:rsidRDefault="002F6FE5" w:rsidP="002F6FE5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2F6FE5" w:rsidRDefault="002F6FE5" w:rsidP="002F6FE5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2F6FE5" w:rsidRDefault="002F6FE5" w:rsidP="002F6FE5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2F6FE5" w:rsidRDefault="002F6FE5" w:rsidP="002F6FE5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2F6FE5" w:rsidRDefault="002F6FE5" w:rsidP="002F6FE5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2F6FE5" w:rsidRDefault="002F6FE5" w:rsidP="002F6FE5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325922" w:rsidRPr="00BE70FD" w:rsidRDefault="00325922" w:rsidP="00325922">
      <w:pPr>
        <w:rPr>
          <w:b/>
        </w:rPr>
      </w:pPr>
      <w:r w:rsidRPr="00BE70FD">
        <w:rPr>
          <w:b/>
          <w:highlight w:val="yellow"/>
        </w:rPr>
        <w:t>DEUXIEME PARTIE : PAS TERMINE</w:t>
      </w:r>
    </w:p>
    <w:p w:rsidR="002F6FE5" w:rsidRDefault="002F6FE5" w:rsidP="002F6FE5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2F6FE5" w:rsidRDefault="002F6FE5" w:rsidP="002F6FE5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B8103E" w:rsidRDefault="00B8103E" w:rsidP="00B8103E">
      <w:pPr>
        <w:jc w:val="center"/>
        <w:rPr>
          <w:b/>
          <w:sz w:val="22"/>
          <w:szCs w:val="20"/>
        </w:rPr>
      </w:pPr>
    </w:p>
    <w:p w:rsidR="00B8103E" w:rsidRPr="001169B8" w:rsidRDefault="00B8103E" w:rsidP="00B8103E">
      <w:pPr>
        <w:jc w:val="center"/>
        <w:rPr>
          <w:b/>
          <w:sz w:val="22"/>
          <w:szCs w:val="20"/>
        </w:rPr>
      </w:pPr>
    </w:p>
    <w:tbl>
      <w:tblPr>
        <w:tblW w:w="8663" w:type="dxa"/>
        <w:jc w:val="center"/>
        <w:tblCellMar>
          <w:left w:w="70" w:type="dxa"/>
          <w:right w:w="70" w:type="dxa"/>
        </w:tblCellMar>
        <w:tblLook w:val="04A0"/>
      </w:tblPr>
      <w:tblGrid>
        <w:gridCol w:w="1150"/>
        <w:gridCol w:w="1048"/>
        <w:gridCol w:w="1934"/>
        <w:gridCol w:w="2096"/>
        <w:gridCol w:w="2435"/>
      </w:tblGrid>
      <w:tr w:rsidR="00B8103E" w:rsidRPr="004E28A1" w:rsidTr="00AA46E8">
        <w:trPr>
          <w:trHeight w:hRule="exact" w:val="521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103E" w:rsidRDefault="00B8103E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B8103E" w:rsidRDefault="00B8103E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B8103E" w:rsidRPr="004E28A1" w:rsidRDefault="00B8103E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Routeur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3E" w:rsidRPr="004E28A1" w:rsidRDefault="00B8103E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Port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3E" w:rsidRPr="004E28A1" w:rsidRDefault="00B8103E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Réseau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3E" w:rsidRPr="004E28A1" w:rsidRDefault="00B8103E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3E" w:rsidRPr="004E28A1" w:rsidRDefault="00B8103E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28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Connexion</w:t>
            </w:r>
          </w:p>
        </w:tc>
      </w:tr>
      <w:tr w:rsidR="00B8103E" w:rsidRPr="00C45C0D" w:rsidTr="00AA46E8">
        <w:trPr>
          <w:trHeight w:hRule="exact" w:val="169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8103E" w:rsidRPr="002F6FE5" w:rsidRDefault="00423E81" w:rsidP="00423E81">
            <w:pPr>
              <w:ind w:left="113" w:right="113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R_POLYNESIE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B8103E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B8103E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B8103E" w:rsidP="00B810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Default="00B8103E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8103E" w:rsidRPr="002F6FE5" w:rsidRDefault="00B8103E" w:rsidP="00B810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B8103E" w:rsidRDefault="00B8103E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8103E" w:rsidRDefault="00B8103E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8103E" w:rsidRDefault="00B8103E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8103E" w:rsidRDefault="00B8103E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8103E" w:rsidRPr="00C45C0D" w:rsidRDefault="00B8103E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8103E" w:rsidRPr="00C45C0D" w:rsidTr="00AA46E8">
        <w:trPr>
          <w:trHeight w:hRule="exact" w:val="2096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8103E" w:rsidRPr="004E28A1" w:rsidRDefault="00B8103E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977BF7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Fa0/1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4759" w:rsidRPr="004E28A1" w:rsidRDefault="001D090E" w:rsidP="0030475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</w:t>
            </w:r>
            <w:r w:rsidR="00B232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11.4/30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6425B2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</w:t>
            </w:r>
            <w:r w:rsidR="00B232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Default="002F6FE5" w:rsidP="002F6F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2F6FE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R_Tahiti</w:t>
            </w:r>
            <w:proofErr w:type="spellEnd"/>
          </w:p>
          <w:p w:rsidR="00423E81" w:rsidRDefault="00423E81" w:rsidP="002F6F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Conf t</w:t>
            </w:r>
          </w:p>
          <w:p w:rsidR="00812BAF" w:rsidRDefault="00812BAF" w:rsidP="00812BA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Int fa0/1</w:t>
            </w:r>
          </w:p>
          <w:p w:rsidR="00812BAF" w:rsidRDefault="00812BAF" w:rsidP="00812BA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Ipaddress</w:t>
            </w:r>
            <w:r w:rsidR="00786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192.168.11.</w:t>
            </w:r>
            <w:r w:rsidR="00874A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786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255.255.255.252</w:t>
            </w:r>
          </w:p>
          <w:p w:rsidR="007F423D" w:rsidRPr="00812BAF" w:rsidRDefault="007F423D" w:rsidP="00812BA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shutdown</w:t>
            </w:r>
            <w:proofErr w:type="spellEnd"/>
          </w:p>
        </w:tc>
      </w:tr>
      <w:tr w:rsidR="00B8103E" w:rsidRPr="00C45C0D" w:rsidTr="00AA46E8">
        <w:trPr>
          <w:trHeight w:hRule="exact" w:val="178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8103E" w:rsidRPr="004E28A1" w:rsidRDefault="00B8103E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977BF7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Fa0/0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6425B2" w:rsidP="00AA46E8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192.168.</w:t>
            </w:r>
            <w:r w:rsidR="00631122">
              <w:rPr>
                <w:rFonts w:asciiTheme="minorHAnsi" w:hAnsiTheme="minorHAnsi" w:cstheme="minorHAnsi"/>
                <w:sz w:val="20"/>
                <w:szCs w:val="20"/>
              </w:rPr>
              <w:t>255.</w:t>
            </w:r>
            <w:r w:rsidR="0078628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B23213">
              <w:rPr>
                <w:rFonts w:asciiTheme="minorHAnsi" w:hAnsiTheme="minorHAnsi" w:cstheme="minorHAnsi"/>
                <w:sz w:val="20"/>
                <w:szCs w:val="20"/>
              </w:rPr>
              <w:t>/30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1122" w:rsidRPr="004E28A1" w:rsidRDefault="006425B2" w:rsidP="006311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</w:t>
            </w:r>
            <w:r w:rsidR="006311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255.</w:t>
            </w:r>
            <w:r w:rsidR="00786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Default="002F6FE5" w:rsidP="002F6FE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F6FE5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977BF7">
              <w:rPr>
                <w:rFonts w:asciiTheme="minorHAnsi" w:hAnsiTheme="minorHAnsi" w:cstheme="minorHAnsi"/>
                <w:b/>
                <w:sz w:val="20"/>
                <w:szCs w:val="20"/>
              </w:rPr>
              <w:t>_NZ_Gene</w:t>
            </w:r>
            <w:proofErr w:type="spellEnd"/>
          </w:p>
          <w:p w:rsidR="00423E81" w:rsidRDefault="00423E81" w:rsidP="002F6FE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Conf t</w:t>
            </w:r>
          </w:p>
          <w:p w:rsidR="00812BAF" w:rsidRDefault="00812BAF" w:rsidP="002F6F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Int</w:t>
            </w:r>
            <w:r w:rsidR="0078628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fa0/0</w:t>
            </w:r>
          </w:p>
          <w:p w:rsidR="00812BAF" w:rsidRDefault="00812BAF" w:rsidP="002F6F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Ipaddress</w:t>
            </w:r>
            <w:r w:rsidR="00786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192.168.255.</w:t>
            </w:r>
            <w:r w:rsidR="00430F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786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255.255.255.252</w:t>
            </w:r>
          </w:p>
          <w:p w:rsidR="007F423D" w:rsidRPr="002F6FE5" w:rsidRDefault="007F423D" w:rsidP="002F6F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shutdown</w:t>
            </w:r>
            <w:proofErr w:type="spellEnd"/>
          </w:p>
        </w:tc>
      </w:tr>
      <w:tr w:rsidR="00B8103E" w:rsidRPr="00C45C0D" w:rsidTr="00AA46E8">
        <w:trPr>
          <w:trHeight w:hRule="exact" w:val="146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8103E" w:rsidRPr="004E28A1" w:rsidRDefault="00B8103E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977BF7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Fa1/0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6425B2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192.168.11.</w:t>
            </w:r>
            <w:r w:rsidR="008729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6425B2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192.168.11.</w:t>
            </w:r>
            <w:r w:rsidR="00786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2F6FE5" w:rsidRDefault="002F6FE5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F6FE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R_Marquises</w:t>
            </w:r>
            <w:proofErr w:type="spellEnd"/>
          </w:p>
          <w:p w:rsidR="00B8103E" w:rsidRDefault="00423E81" w:rsidP="00423E8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Conf t</w:t>
            </w:r>
          </w:p>
          <w:p w:rsidR="00B8103E" w:rsidRDefault="00812BAF" w:rsidP="00B8103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Int</w:t>
            </w:r>
            <w:r w:rsidR="0078628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fa1/0</w:t>
            </w:r>
          </w:p>
          <w:p w:rsidR="00812BAF" w:rsidRDefault="00812BAF" w:rsidP="00B8103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Ipaddress</w:t>
            </w:r>
            <w:r w:rsidR="00786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192.168.11.9 255.255.255.252</w:t>
            </w:r>
          </w:p>
          <w:p w:rsidR="007F423D" w:rsidRPr="00C45C0D" w:rsidRDefault="007F423D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shutdown</w:t>
            </w:r>
            <w:proofErr w:type="spellEnd"/>
          </w:p>
        </w:tc>
      </w:tr>
      <w:tr w:rsidR="00B8103E" w:rsidRPr="00C45C0D" w:rsidTr="00AA46E8">
        <w:trPr>
          <w:trHeight w:hRule="exact" w:val="179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8103E" w:rsidRPr="004E28A1" w:rsidRDefault="00B8103E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812BAF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Serial0/0/0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6425B2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</w:t>
            </w:r>
            <w:r w:rsidR="00B232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255.0/30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6425B2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</w:t>
            </w:r>
            <w:r w:rsidR="00B232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255.</w:t>
            </w:r>
            <w:r w:rsidR="00786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Default="00812BAF" w:rsidP="002F6FE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R_Fidji</w:t>
            </w:r>
            <w:proofErr w:type="spellEnd"/>
          </w:p>
          <w:p w:rsidR="00423E81" w:rsidRDefault="00423E81" w:rsidP="002F6FE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Conf t</w:t>
            </w:r>
          </w:p>
          <w:p w:rsidR="00812BAF" w:rsidRDefault="00812BAF" w:rsidP="002F6FE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Int</w:t>
            </w:r>
            <w:r w:rsidR="0078628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serial0/0/0 </w:t>
            </w:r>
          </w:p>
          <w:p w:rsidR="00812BAF" w:rsidRDefault="00812BAF" w:rsidP="002F6FE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Ipaddress</w:t>
            </w:r>
            <w:r w:rsidR="00786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192.168.255.</w:t>
            </w:r>
            <w:r w:rsidR="00430F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2 255.255.255.</w:t>
            </w:r>
            <w:r w:rsidR="00874A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252</w:t>
            </w:r>
          </w:p>
          <w:p w:rsidR="007F423D" w:rsidRPr="00C45C0D" w:rsidRDefault="007F423D" w:rsidP="002F6FE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shutdown</w:t>
            </w:r>
            <w:proofErr w:type="spellEnd"/>
          </w:p>
        </w:tc>
      </w:tr>
      <w:tr w:rsidR="00B8103E" w:rsidRPr="00C45C0D" w:rsidTr="00B8103E">
        <w:trPr>
          <w:trHeight w:hRule="exact" w:val="521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8103E" w:rsidRPr="004E28A1" w:rsidRDefault="00B8103E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C45C0D" w:rsidRDefault="00B8103E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8103E" w:rsidRPr="00C45C0D" w:rsidTr="00AA46E8">
        <w:trPr>
          <w:trHeight w:hRule="exact" w:val="1599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8103E" w:rsidRPr="002F6FE5" w:rsidRDefault="002F6FE5" w:rsidP="002F6FE5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proofErr w:type="spellStart"/>
            <w:r w:rsidRPr="002F6FE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lastRenderedPageBreak/>
              <w:t>R_Tahiti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3E" w:rsidRPr="004E28A1" w:rsidRDefault="00977BF7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Fa0/1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3E" w:rsidRPr="004E28A1" w:rsidRDefault="00AD3567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</w:t>
            </w:r>
            <w:r w:rsidR="00B232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20.0/24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3E" w:rsidRPr="004E28A1" w:rsidRDefault="00AD3567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</w:t>
            </w:r>
            <w:r w:rsidR="00B232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3E" w:rsidRDefault="002F6FE5" w:rsidP="002F6F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F6FE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SW_Tahiti</w:t>
            </w:r>
            <w:proofErr w:type="spellEnd"/>
          </w:p>
          <w:p w:rsidR="00812BAF" w:rsidRDefault="00812BAF" w:rsidP="002F6F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Int</w:t>
            </w:r>
            <w:r w:rsidR="00F7284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fa0/1</w:t>
            </w:r>
          </w:p>
          <w:p w:rsidR="00812BAF" w:rsidRDefault="00812BAF" w:rsidP="002F6F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Ipaddress</w:t>
            </w:r>
            <w:r w:rsidR="00F72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192.168.20.2 255.255.255.0</w:t>
            </w:r>
          </w:p>
          <w:p w:rsidR="007F423D" w:rsidRPr="002F6FE5" w:rsidRDefault="007F423D" w:rsidP="002F6F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shutdown</w:t>
            </w:r>
            <w:proofErr w:type="spellEnd"/>
          </w:p>
        </w:tc>
      </w:tr>
      <w:tr w:rsidR="00B8103E" w:rsidRPr="00C45C0D" w:rsidTr="00AA46E8">
        <w:trPr>
          <w:trHeight w:hRule="exact" w:val="128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textDirection w:val="btLr"/>
            <w:vAlign w:val="center"/>
            <w:hideMark/>
          </w:tcPr>
          <w:p w:rsidR="00B8103E" w:rsidRPr="004E28A1" w:rsidRDefault="00B8103E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3E" w:rsidRPr="004E28A1" w:rsidRDefault="00977BF7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Fa0/0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67" w:rsidRPr="004E28A1" w:rsidRDefault="00AD3567" w:rsidP="00AD35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192.168.11</w:t>
            </w:r>
            <w:r w:rsidR="00B232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.4/30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3E" w:rsidRPr="004E28A1" w:rsidRDefault="00AD3567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</w:t>
            </w:r>
            <w:r w:rsidR="00B232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FE5" w:rsidRPr="002F6FE5" w:rsidRDefault="002F6FE5" w:rsidP="002F6FE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F6FE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R_Polynesie</w:t>
            </w:r>
            <w:proofErr w:type="spellEnd"/>
          </w:p>
          <w:p w:rsidR="00B8103E" w:rsidRDefault="00812BAF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Int</w:t>
            </w:r>
            <w:r w:rsidR="00F7284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fa0/0</w:t>
            </w:r>
          </w:p>
          <w:p w:rsidR="00812BAF" w:rsidRDefault="00812BAF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Ipaddress</w:t>
            </w:r>
            <w:r w:rsidR="00F72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192.168.11.6 255.255.255.252</w:t>
            </w:r>
          </w:p>
          <w:p w:rsidR="00B8103E" w:rsidRPr="00C45C0D" w:rsidRDefault="007F423D" w:rsidP="00BB097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shutdown</w:t>
            </w:r>
            <w:proofErr w:type="spellEnd"/>
          </w:p>
        </w:tc>
      </w:tr>
      <w:tr w:rsidR="00B8103E" w:rsidRPr="00C45C0D" w:rsidTr="00AA46E8">
        <w:trPr>
          <w:trHeight w:hRule="exact" w:val="215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textDirection w:val="btLr"/>
            <w:vAlign w:val="center"/>
            <w:hideMark/>
          </w:tcPr>
          <w:p w:rsidR="00B8103E" w:rsidRPr="004E28A1" w:rsidRDefault="00B8103E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3E" w:rsidRPr="004E28A1" w:rsidRDefault="00977BF7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Serial0/0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3E" w:rsidRPr="004E28A1" w:rsidRDefault="00B23213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</w:t>
            </w:r>
            <w:r w:rsidR="00CF7D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11.1</w:t>
            </w:r>
            <w:r w:rsidR="00F405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CF7D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3E" w:rsidRPr="004E28A1" w:rsidRDefault="00CF7DD8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192.168.11.1</w:t>
            </w:r>
            <w:r w:rsidR="00F405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3E" w:rsidRPr="002F6FE5" w:rsidRDefault="00B8103E" w:rsidP="002F6FE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2F6FE5" w:rsidRPr="002F6FE5" w:rsidRDefault="002F6FE5" w:rsidP="002F6FE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F6FE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R_Marquises</w:t>
            </w:r>
            <w:proofErr w:type="spellEnd"/>
          </w:p>
          <w:p w:rsidR="00B8103E" w:rsidRDefault="00812BAF" w:rsidP="00B8103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Int</w:t>
            </w:r>
            <w:r w:rsidR="00F7284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serial0/0</w:t>
            </w:r>
          </w:p>
          <w:p w:rsidR="005F7C59" w:rsidRDefault="00812BAF" w:rsidP="00B810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Ipaddress</w:t>
            </w:r>
            <w:r w:rsidR="00F72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192.168.11.1</w:t>
            </w:r>
            <w:r w:rsidR="005F7C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  <w:p w:rsidR="00812BAF" w:rsidRDefault="00F72845" w:rsidP="00B8103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255.255.255.252</w:t>
            </w:r>
          </w:p>
          <w:p w:rsidR="007F423D" w:rsidRPr="00C45C0D" w:rsidRDefault="007F423D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shutdown</w:t>
            </w:r>
            <w:proofErr w:type="spellEnd"/>
          </w:p>
        </w:tc>
      </w:tr>
      <w:tr w:rsidR="00B8103E" w:rsidRPr="00C45C0D" w:rsidTr="00B8103E">
        <w:trPr>
          <w:trHeight w:hRule="exact" w:val="521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B8103E" w:rsidRPr="004E28A1" w:rsidRDefault="00B8103E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3E" w:rsidRPr="00C45C0D" w:rsidRDefault="00B8103E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F6FE5" w:rsidRPr="00C45C0D" w:rsidTr="00B8103E">
        <w:trPr>
          <w:trHeight w:hRule="exact" w:val="521"/>
          <w:jc w:val="center"/>
        </w:trPr>
        <w:tc>
          <w:tcPr>
            <w:tcW w:w="0" w:type="auto"/>
            <w:tcBorders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2F6FE5" w:rsidRDefault="002F6FE5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2F6FE5" w:rsidRDefault="002F6FE5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2F6FE5" w:rsidRDefault="002F6FE5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2F6FE5" w:rsidRDefault="002F6FE5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2F6FE5" w:rsidRPr="004E28A1" w:rsidRDefault="002F6FE5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FE5" w:rsidRPr="00C45C0D" w:rsidRDefault="002F6FE5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8103E" w:rsidRPr="00C45C0D" w:rsidTr="00AA46E8">
        <w:trPr>
          <w:trHeight w:hRule="exact" w:val="2562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8103E" w:rsidRPr="002F6FE5" w:rsidRDefault="002F6FE5" w:rsidP="002F6FE5">
            <w:pPr>
              <w:ind w:left="113" w:right="113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2F6FE5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R_MARQUISE </w:t>
            </w:r>
          </w:p>
          <w:p w:rsidR="002F6FE5" w:rsidRPr="002F6FE5" w:rsidRDefault="002F6FE5" w:rsidP="002F6FE5">
            <w:pPr>
              <w:ind w:left="113" w:right="113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  <w:p w:rsidR="002F6FE5" w:rsidRPr="004E28A1" w:rsidRDefault="002F6FE5" w:rsidP="002F6FE5">
            <w:pPr>
              <w:ind w:left="113" w:right="113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812BAF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Fa0/</w:t>
            </w:r>
            <w:r w:rsidR="004178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CF7DD8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192.168.20.0/25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CF7DD8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192.168.20.3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Default="00B8103E" w:rsidP="002F6FE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8103E" w:rsidRDefault="002F6FE5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SW_Marquises</w:t>
            </w:r>
            <w:proofErr w:type="spellEnd"/>
          </w:p>
          <w:p w:rsidR="00812BAF" w:rsidRDefault="00812BAF" w:rsidP="00B8103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Int</w:t>
            </w:r>
            <w:r w:rsidR="008123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fa0/</w:t>
            </w:r>
            <w:r w:rsidR="004178C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  <w:p w:rsidR="00812BAF" w:rsidRDefault="00812BAF" w:rsidP="00B8103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Ipaddress</w:t>
            </w:r>
            <w:r w:rsidR="008123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192.168.20.3 255.255.255.128</w:t>
            </w:r>
          </w:p>
          <w:p w:rsidR="007F423D" w:rsidRPr="00C45C0D" w:rsidRDefault="007F423D" w:rsidP="00B810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shutdown</w:t>
            </w:r>
            <w:proofErr w:type="spellEnd"/>
          </w:p>
        </w:tc>
      </w:tr>
      <w:tr w:rsidR="00B8103E" w:rsidRPr="00C45C0D" w:rsidTr="00AA46E8">
        <w:trPr>
          <w:trHeight w:hRule="exact" w:val="1773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8103E" w:rsidRPr="004E28A1" w:rsidRDefault="00B8103E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812BAF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Fa0/0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CF7DD8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192.168.11.8/30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CF7DD8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6FE5" w:rsidRDefault="002F6FE5" w:rsidP="002F6FE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R_Polynesie</w:t>
            </w:r>
            <w:proofErr w:type="spellEnd"/>
          </w:p>
          <w:p w:rsidR="00B8103E" w:rsidRDefault="00B8103E" w:rsidP="002F6FE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8103E" w:rsidRDefault="00812BAF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Int</w:t>
            </w:r>
            <w:r w:rsidR="008123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fa0/0</w:t>
            </w:r>
          </w:p>
          <w:p w:rsidR="00812BAF" w:rsidRDefault="00812BAF" w:rsidP="00B810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Ipaddress</w:t>
            </w:r>
            <w:r w:rsidR="008123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192.168.11.10 255.255.255.252</w:t>
            </w:r>
          </w:p>
          <w:p w:rsidR="007F423D" w:rsidRPr="00C45C0D" w:rsidRDefault="007F423D" w:rsidP="00B810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shutdown</w:t>
            </w:r>
            <w:proofErr w:type="spellEnd"/>
          </w:p>
        </w:tc>
      </w:tr>
      <w:tr w:rsidR="00B8103E" w:rsidRPr="00C45C0D" w:rsidTr="00AA46E8">
        <w:trPr>
          <w:trHeight w:hRule="exact" w:val="22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8103E" w:rsidRPr="004E28A1" w:rsidRDefault="00B8103E" w:rsidP="00B8103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812BAF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Serial0/0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Pr="004E28A1" w:rsidRDefault="0074205F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192.168.11.1</w:t>
            </w:r>
            <w:r w:rsidR="00F405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8103E" w:rsidRPr="004E28A1" w:rsidRDefault="0074205F" w:rsidP="00B810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192.168.11.1</w:t>
            </w:r>
            <w:r w:rsidR="00F405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03E" w:rsidRDefault="002F6FE5" w:rsidP="002F6FE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R_Tahiti</w:t>
            </w:r>
            <w:proofErr w:type="spellEnd"/>
          </w:p>
          <w:p w:rsidR="00B8103E" w:rsidRDefault="00812BAF" w:rsidP="00BB09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Int</w:t>
            </w:r>
            <w:r w:rsidR="008123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serial0/0</w:t>
            </w:r>
          </w:p>
          <w:p w:rsidR="00812BAF" w:rsidRDefault="00812BAF" w:rsidP="00BB09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Ipaddress</w:t>
            </w:r>
            <w:r w:rsidR="008123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192.168.11.1</w:t>
            </w:r>
            <w:r w:rsidR="00112C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 </w:t>
            </w:r>
            <w:r w:rsidR="008123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255.255.255.252</w:t>
            </w:r>
          </w:p>
          <w:p w:rsidR="007F423D" w:rsidRPr="00C45C0D" w:rsidRDefault="007F423D" w:rsidP="00BB097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shutdown</w:t>
            </w:r>
            <w:proofErr w:type="spellEnd"/>
          </w:p>
        </w:tc>
      </w:tr>
    </w:tbl>
    <w:p w:rsidR="007C60C4" w:rsidRDefault="007C60C4"/>
    <w:p w:rsidR="005F7C59" w:rsidRDefault="005F7C59">
      <w:proofErr w:type="spellStart"/>
      <w:r>
        <w:t>RNZ_Gene</w:t>
      </w:r>
      <w:proofErr w:type="spellEnd"/>
      <w:r>
        <w:t xml:space="preserve"> Gig8/0 192.168.255.0/30 192.168.255.6</w:t>
      </w:r>
    </w:p>
    <w:p w:rsidR="005F7C59" w:rsidRDefault="005F7C59"/>
    <w:p w:rsidR="005F7C59" w:rsidRDefault="005F7C59">
      <w:proofErr w:type="spellStart"/>
      <w:r>
        <w:t>R_Fidji</w:t>
      </w:r>
      <w:proofErr w:type="spellEnd"/>
      <w:r>
        <w:t xml:space="preserve"> serial 0/0/0 192.168.255.2/30 192.168.255.3 </w:t>
      </w:r>
    </w:p>
    <w:p w:rsidR="00DD5FC9" w:rsidRDefault="00DD5FC9"/>
    <w:p w:rsidR="00DD5FC9" w:rsidRDefault="00DD5FC9"/>
    <w:p w:rsidR="00DD5FC9" w:rsidRDefault="00DD5FC9"/>
    <w:p w:rsidR="00DD5FC9" w:rsidRPr="00DD5FC9" w:rsidRDefault="00DD5FC9" w:rsidP="00DD5FC9"/>
    <w:p w:rsidR="00DD5FC9" w:rsidRDefault="00DD5FC9" w:rsidP="00DD5FC9"/>
    <w:p w:rsidR="00DD5FC9" w:rsidRPr="00BC1E84" w:rsidRDefault="00DD5FC9" w:rsidP="00DD5FC9">
      <w:pPr>
        <w:tabs>
          <w:tab w:val="left" w:pos="3930"/>
        </w:tabs>
        <w:rPr>
          <w:b/>
          <w:bCs/>
          <w:u w:val="single"/>
        </w:rPr>
      </w:pPr>
      <w:r>
        <w:tab/>
      </w:r>
      <w:r w:rsidRPr="00BC1E84">
        <w:rPr>
          <w:b/>
          <w:bCs/>
          <w:highlight w:val="yellow"/>
          <w:u w:val="single"/>
        </w:rPr>
        <w:t>RTR(</w:t>
      </w:r>
      <w:proofErr w:type="spellStart"/>
      <w:r w:rsidRPr="00BC1E84">
        <w:rPr>
          <w:b/>
          <w:bCs/>
          <w:highlight w:val="yellow"/>
          <w:u w:val="single"/>
        </w:rPr>
        <w:t>R_Polynesie</w:t>
      </w:r>
      <w:proofErr w:type="spellEnd"/>
      <w:r w:rsidRPr="00BC1E84">
        <w:rPr>
          <w:b/>
          <w:bCs/>
          <w:highlight w:val="yellow"/>
          <w:u w:val="single"/>
        </w:rPr>
        <w:t>) :</w:t>
      </w:r>
    </w:p>
    <w:p w:rsidR="00DD5FC9" w:rsidRDefault="00DD5FC9" w:rsidP="00DD5FC9">
      <w:pPr>
        <w:tabs>
          <w:tab w:val="left" w:pos="3930"/>
        </w:tabs>
      </w:pPr>
      <w:proofErr w:type="gramStart"/>
      <w:r>
        <w:t>router</w:t>
      </w:r>
      <w:proofErr w:type="gramEnd"/>
      <w:r>
        <w:t xml:space="preserve"> </w:t>
      </w:r>
      <w:proofErr w:type="spellStart"/>
      <w:r>
        <w:t>ospf</w:t>
      </w:r>
      <w:proofErr w:type="spellEnd"/>
      <w:r>
        <w:t xml:space="preserve"> 1</w:t>
      </w:r>
    </w:p>
    <w:p w:rsidR="00DD5FC9" w:rsidRDefault="00337F49" w:rsidP="00DD5FC9">
      <w:pPr>
        <w:tabs>
          <w:tab w:val="left" w:pos="3930"/>
        </w:tabs>
      </w:pPr>
      <w:r>
        <w:t>r</w:t>
      </w:r>
      <w:r w:rsidR="00C711A3">
        <w:t>outer-</w:t>
      </w:r>
      <w:r w:rsidR="00B12ABC">
        <w:t>id 1.1.1.8</w:t>
      </w:r>
    </w:p>
    <w:p w:rsidR="00DD5FC9" w:rsidRDefault="00C711A3" w:rsidP="00DD5FC9">
      <w:pPr>
        <w:tabs>
          <w:tab w:val="left" w:pos="3930"/>
        </w:tabs>
      </w:pPr>
      <w:proofErr w:type="gramStart"/>
      <w:r>
        <w:t>a</w:t>
      </w:r>
      <w:r w:rsidR="00DD5FC9">
        <w:t>rea</w:t>
      </w:r>
      <w:proofErr w:type="gramEnd"/>
      <w:r w:rsidR="00DD5FC9">
        <w:t xml:space="preserve"> 0 </w:t>
      </w:r>
      <w:proofErr w:type="spellStart"/>
      <w:r w:rsidR="00DD5FC9">
        <w:t>authentication</w:t>
      </w:r>
      <w:proofErr w:type="spellEnd"/>
    </w:p>
    <w:p w:rsidR="00DD5FC9" w:rsidRDefault="00C711A3" w:rsidP="00DD5FC9">
      <w:pPr>
        <w:tabs>
          <w:tab w:val="left" w:pos="3930"/>
        </w:tabs>
      </w:pPr>
      <w:proofErr w:type="gramStart"/>
      <w:r>
        <w:t>n</w:t>
      </w:r>
      <w:r w:rsidR="00DD5FC9">
        <w:t>etwork</w:t>
      </w:r>
      <w:proofErr w:type="gramEnd"/>
      <w:r w:rsidR="00DD5FC9">
        <w:t xml:space="preserve"> 192.168.</w:t>
      </w:r>
      <w:r w:rsidR="00BC1E84">
        <w:t>255</w:t>
      </w:r>
      <w:r w:rsidR="009F7A93">
        <w:t xml:space="preserve">.4 </w:t>
      </w:r>
      <w:r w:rsidR="00DD5FC9">
        <w:t>0.0.0.3 area 0</w:t>
      </w:r>
    </w:p>
    <w:p w:rsidR="00DD5FC9" w:rsidRDefault="00C711A3" w:rsidP="00DD5FC9">
      <w:pPr>
        <w:tabs>
          <w:tab w:val="left" w:pos="3930"/>
        </w:tabs>
      </w:pPr>
      <w:proofErr w:type="gramStart"/>
      <w:r>
        <w:t>n</w:t>
      </w:r>
      <w:r w:rsidR="00DD5FC9">
        <w:t>etwork</w:t>
      </w:r>
      <w:proofErr w:type="gramEnd"/>
      <w:r w:rsidR="00DD5FC9">
        <w:t xml:space="preserve"> 192.168.</w:t>
      </w:r>
      <w:r w:rsidR="00BC1E84">
        <w:t>255.0</w:t>
      </w:r>
      <w:r w:rsidR="00DD5FC9">
        <w:t xml:space="preserve"> 0.0.0.3 area 0</w:t>
      </w:r>
    </w:p>
    <w:p w:rsidR="00DD5FC9" w:rsidRDefault="00DD5FC9" w:rsidP="00DD5FC9">
      <w:pPr>
        <w:tabs>
          <w:tab w:val="left" w:pos="3930"/>
        </w:tabs>
      </w:pPr>
    </w:p>
    <w:p w:rsidR="00B10B30" w:rsidRDefault="00C711A3" w:rsidP="00DD5FC9">
      <w:pPr>
        <w:tabs>
          <w:tab w:val="left" w:pos="3930"/>
        </w:tabs>
      </w:pPr>
      <w:proofErr w:type="gramStart"/>
      <w:r>
        <w:t>a</w:t>
      </w:r>
      <w:r w:rsidR="00B10B30">
        <w:t>rea</w:t>
      </w:r>
      <w:proofErr w:type="gramEnd"/>
      <w:r w:rsidR="00B10B30">
        <w:t xml:space="preserve"> 1 </w:t>
      </w:r>
      <w:proofErr w:type="spellStart"/>
      <w:r w:rsidR="00B10B30">
        <w:t>authentication</w:t>
      </w:r>
      <w:proofErr w:type="spellEnd"/>
    </w:p>
    <w:p w:rsidR="00B10B30" w:rsidRDefault="00C711A3" w:rsidP="00DD5FC9">
      <w:pPr>
        <w:tabs>
          <w:tab w:val="left" w:pos="3930"/>
        </w:tabs>
      </w:pPr>
      <w:proofErr w:type="gramStart"/>
      <w:r>
        <w:t>n</w:t>
      </w:r>
      <w:r w:rsidR="00B10B30" w:rsidRPr="00B10B30">
        <w:t>etwork</w:t>
      </w:r>
      <w:proofErr w:type="gramEnd"/>
      <w:r w:rsidR="00B10B30" w:rsidRPr="00B10B30">
        <w:t xml:space="preserve"> 192.168.11.4 0.0.0.3 area 1</w:t>
      </w:r>
    </w:p>
    <w:p w:rsidR="00B10B30" w:rsidRDefault="00C711A3" w:rsidP="00DD5FC9">
      <w:pPr>
        <w:tabs>
          <w:tab w:val="left" w:pos="3930"/>
        </w:tabs>
      </w:pPr>
      <w:proofErr w:type="gramStart"/>
      <w:r>
        <w:t>n</w:t>
      </w:r>
      <w:r w:rsidR="00B10B30" w:rsidRPr="00B10B30">
        <w:t>etwork</w:t>
      </w:r>
      <w:proofErr w:type="gramEnd"/>
      <w:r w:rsidR="00B10B30" w:rsidRPr="00B10B30">
        <w:t xml:space="preserve"> 192.168.11.8 0.0.0.3 area 1</w:t>
      </w:r>
    </w:p>
    <w:p w:rsidR="00B10B30" w:rsidRDefault="00B10B30" w:rsidP="00DD5FC9">
      <w:pPr>
        <w:tabs>
          <w:tab w:val="left" w:pos="3930"/>
        </w:tabs>
      </w:pPr>
    </w:p>
    <w:p w:rsidR="00DD5FC9" w:rsidRPr="00BC1E84" w:rsidRDefault="00DD5FC9" w:rsidP="00DD5FC9">
      <w:pPr>
        <w:tabs>
          <w:tab w:val="left" w:pos="3930"/>
        </w:tabs>
        <w:rPr>
          <w:b/>
          <w:bCs/>
          <w:u w:val="single"/>
        </w:rPr>
      </w:pPr>
      <w:r w:rsidRPr="00BC1E84">
        <w:rPr>
          <w:b/>
          <w:bCs/>
          <w:highlight w:val="yellow"/>
          <w:u w:val="single"/>
        </w:rPr>
        <w:t>RTR(</w:t>
      </w:r>
      <w:proofErr w:type="spellStart"/>
      <w:r w:rsidRPr="00BC1E84">
        <w:rPr>
          <w:b/>
          <w:bCs/>
          <w:highlight w:val="yellow"/>
          <w:u w:val="single"/>
        </w:rPr>
        <w:t>R_</w:t>
      </w:r>
      <w:r w:rsidR="00BC1E84">
        <w:rPr>
          <w:b/>
          <w:bCs/>
          <w:highlight w:val="yellow"/>
          <w:u w:val="single"/>
        </w:rPr>
        <w:t>Tahiti</w:t>
      </w:r>
      <w:proofErr w:type="spellEnd"/>
      <w:r w:rsidRPr="00BC1E84">
        <w:rPr>
          <w:b/>
          <w:bCs/>
          <w:highlight w:val="yellow"/>
          <w:u w:val="single"/>
        </w:rPr>
        <w:t>) :</w:t>
      </w:r>
    </w:p>
    <w:p w:rsidR="00DD5FC9" w:rsidRDefault="00C711A3" w:rsidP="00DD5FC9">
      <w:pPr>
        <w:tabs>
          <w:tab w:val="left" w:pos="3930"/>
        </w:tabs>
      </w:pPr>
      <w:proofErr w:type="gramStart"/>
      <w:r>
        <w:t>router</w:t>
      </w:r>
      <w:proofErr w:type="gramEnd"/>
      <w:r>
        <w:t xml:space="preserve"> </w:t>
      </w:r>
      <w:proofErr w:type="spellStart"/>
      <w:r>
        <w:t>ospf</w:t>
      </w:r>
      <w:proofErr w:type="spellEnd"/>
      <w:r>
        <w:t xml:space="preserve"> 1</w:t>
      </w:r>
    </w:p>
    <w:p w:rsidR="00DD5FC9" w:rsidRDefault="00C711A3" w:rsidP="00DD5FC9">
      <w:pPr>
        <w:tabs>
          <w:tab w:val="left" w:pos="3930"/>
        </w:tabs>
      </w:pPr>
      <w:r>
        <w:t>router-</w:t>
      </w:r>
      <w:r w:rsidR="00B12ABC">
        <w:t>id 1.1.1.9</w:t>
      </w:r>
    </w:p>
    <w:p w:rsidR="00DD5FC9" w:rsidRDefault="00C711A3" w:rsidP="00DD5FC9">
      <w:pPr>
        <w:tabs>
          <w:tab w:val="left" w:pos="3930"/>
        </w:tabs>
      </w:pPr>
      <w:proofErr w:type="gramStart"/>
      <w:r>
        <w:t>a</w:t>
      </w:r>
      <w:r w:rsidR="00DD5FC9">
        <w:t>rea</w:t>
      </w:r>
      <w:proofErr w:type="gramEnd"/>
      <w:r w:rsidR="00DD5FC9">
        <w:t xml:space="preserve"> </w:t>
      </w:r>
      <w:r w:rsidR="000710A8">
        <w:t xml:space="preserve">1 </w:t>
      </w:r>
      <w:proofErr w:type="spellStart"/>
      <w:r w:rsidR="00DD5FC9">
        <w:t>authentication</w:t>
      </w:r>
      <w:proofErr w:type="spellEnd"/>
    </w:p>
    <w:p w:rsidR="00DD5FC9" w:rsidRDefault="00C711A3" w:rsidP="00DD5FC9">
      <w:pPr>
        <w:tabs>
          <w:tab w:val="left" w:pos="3930"/>
        </w:tabs>
      </w:pPr>
      <w:proofErr w:type="gramStart"/>
      <w:r>
        <w:t>n</w:t>
      </w:r>
      <w:r w:rsidR="00DD5FC9">
        <w:t>etwork</w:t>
      </w:r>
      <w:proofErr w:type="gramEnd"/>
      <w:r w:rsidR="00DD5FC9">
        <w:t xml:space="preserve"> 192.168.</w:t>
      </w:r>
      <w:r>
        <w:t>20.128</w:t>
      </w:r>
      <w:r w:rsidR="00DD5FC9">
        <w:t xml:space="preserve"> 0.0.0.</w:t>
      </w:r>
      <w:r>
        <w:t>127</w:t>
      </w:r>
      <w:r w:rsidR="00DD5FC9">
        <w:t xml:space="preserve"> area </w:t>
      </w:r>
      <w:r w:rsidR="000710A8">
        <w:t>1</w:t>
      </w:r>
    </w:p>
    <w:p w:rsidR="00DD5FC9" w:rsidRDefault="00C711A3" w:rsidP="00DD5FC9">
      <w:pPr>
        <w:tabs>
          <w:tab w:val="left" w:pos="3930"/>
        </w:tabs>
      </w:pPr>
      <w:proofErr w:type="gramStart"/>
      <w:r>
        <w:t>n</w:t>
      </w:r>
      <w:r w:rsidR="00DD5FC9">
        <w:t>etwork</w:t>
      </w:r>
      <w:proofErr w:type="gramEnd"/>
      <w:r w:rsidR="00DD5FC9">
        <w:t xml:space="preserve"> 192.168.</w:t>
      </w:r>
      <w:r w:rsidR="00BC1E84">
        <w:t>11.4</w:t>
      </w:r>
      <w:r w:rsidR="00DD5FC9">
        <w:t xml:space="preserve"> 0.0.0.3 area </w:t>
      </w:r>
      <w:r w:rsidR="000710A8">
        <w:t>1</w:t>
      </w:r>
    </w:p>
    <w:p w:rsidR="00DD5FC9" w:rsidRDefault="00C711A3" w:rsidP="00DD5FC9">
      <w:pPr>
        <w:tabs>
          <w:tab w:val="left" w:pos="3930"/>
        </w:tabs>
      </w:pPr>
      <w:proofErr w:type="gramStart"/>
      <w:r>
        <w:t>n</w:t>
      </w:r>
      <w:r w:rsidR="00DD5FC9">
        <w:t>etwork</w:t>
      </w:r>
      <w:proofErr w:type="gramEnd"/>
      <w:r w:rsidR="00DD5FC9">
        <w:t xml:space="preserve"> 192.168.</w:t>
      </w:r>
      <w:r w:rsidR="00BC1E84">
        <w:t>11.12</w:t>
      </w:r>
      <w:r w:rsidR="00DD5FC9">
        <w:t xml:space="preserve"> 0.0.0.3 area </w:t>
      </w:r>
      <w:r w:rsidR="000710A8">
        <w:t>1</w:t>
      </w:r>
    </w:p>
    <w:p w:rsidR="00DD5FC9" w:rsidRDefault="00DD5FC9" w:rsidP="00DD5FC9">
      <w:pPr>
        <w:tabs>
          <w:tab w:val="left" w:pos="3930"/>
        </w:tabs>
      </w:pPr>
    </w:p>
    <w:p w:rsidR="00DD5FC9" w:rsidRPr="00BC1E84" w:rsidRDefault="00DD5FC9" w:rsidP="00DD5FC9">
      <w:pPr>
        <w:tabs>
          <w:tab w:val="left" w:pos="3930"/>
        </w:tabs>
        <w:rPr>
          <w:b/>
          <w:bCs/>
        </w:rPr>
      </w:pPr>
      <w:r w:rsidRPr="00BC1E84">
        <w:rPr>
          <w:b/>
          <w:bCs/>
          <w:highlight w:val="yellow"/>
        </w:rPr>
        <w:t>RTR(</w:t>
      </w:r>
      <w:proofErr w:type="spellStart"/>
      <w:r w:rsidRPr="00BC1E84">
        <w:rPr>
          <w:b/>
          <w:bCs/>
          <w:highlight w:val="yellow"/>
        </w:rPr>
        <w:t>R_</w:t>
      </w:r>
      <w:r w:rsidR="00BF43D9">
        <w:rPr>
          <w:b/>
          <w:bCs/>
          <w:highlight w:val="yellow"/>
        </w:rPr>
        <w:t>Marquises</w:t>
      </w:r>
      <w:proofErr w:type="spellEnd"/>
      <w:r w:rsidRPr="00BC1E84">
        <w:rPr>
          <w:b/>
          <w:bCs/>
          <w:highlight w:val="yellow"/>
        </w:rPr>
        <w:t>) :</w:t>
      </w:r>
    </w:p>
    <w:p w:rsidR="00DD5FC9" w:rsidRDefault="00DD5FC9" w:rsidP="00DD5FC9">
      <w:pPr>
        <w:tabs>
          <w:tab w:val="left" w:pos="3930"/>
        </w:tabs>
      </w:pPr>
      <w:proofErr w:type="gramStart"/>
      <w:r>
        <w:t>router</w:t>
      </w:r>
      <w:proofErr w:type="gramEnd"/>
      <w:r>
        <w:t xml:space="preserve"> </w:t>
      </w:r>
      <w:proofErr w:type="spellStart"/>
      <w:r>
        <w:t>ospf</w:t>
      </w:r>
      <w:proofErr w:type="spellEnd"/>
      <w:r>
        <w:t xml:space="preserve"> 1</w:t>
      </w:r>
    </w:p>
    <w:p w:rsidR="00DD5FC9" w:rsidRDefault="00C711A3" w:rsidP="00DD5FC9">
      <w:pPr>
        <w:tabs>
          <w:tab w:val="left" w:pos="3930"/>
        </w:tabs>
      </w:pPr>
      <w:r>
        <w:t>router-</w:t>
      </w:r>
      <w:r w:rsidR="00B12ABC">
        <w:t>id 1.1.1.10</w:t>
      </w:r>
    </w:p>
    <w:p w:rsidR="00DD5FC9" w:rsidRDefault="00C711A3" w:rsidP="00DD5FC9">
      <w:pPr>
        <w:tabs>
          <w:tab w:val="left" w:pos="3930"/>
        </w:tabs>
      </w:pPr>
      <w:proofErr w:type="gramStart"/>
      <w:r>
        <w:t>a</w:t>
      </w:r>
      <w:r w:rsidR="00DD5FC9">
        <w:t>rea</w:t>
      </w:r>
      <w:proofErr w:type="gramEnd"/>
      <w:r w:rsidR="00DD5FC9">
        <w:t xml:space="preserve"> </w:t>
      </w:r>
      <w:r w:rsidR="00686AA5">
        <w:t>1</w:t>
      </w:r>
      <w:r w:rsidR="00337F49">
        <w:t xml:space="preserve"> </w:t>
      </w:r>
      <w:proofErr w:type="spellStart"/>
      <w:r w:rsidR="00DD5FC9">
        <w:t>authentication</w:t>
      </w:r>
      <w:proofErr w:type="spellEnd"/>
    </w:p>
    <w:p w:rsidR="00DD5FC9" w:rsidRDefault="00C711A3" w:rsidP="00DD5FC9">
      <w:pPr>
        <w:tabs>
          <w:tab w:val="left" w:pos="3930"/>
        </w:tabs>
      </w:pPr>
      <w:proofErr w:type="gramStart"/>
      <w:r>
        <w:t>n</w:t>
      </w:r>
      <w:r w:rsidR="00DD5FC9">
        <w:t>etwork</w:t>
      </w:r>
      <w:proofErr w:type="gramEnd"/>
      <w:r w:rsidR="00DD5FC9">
        <w:t xml:space="preserve"> 192.168.</w:t>
      </w:r>
      <w:r w:rsidR="00C80115">
        <w:t>20.0</w:t>
      </w:r>
      <w:r w:rsidR="00DD5FC9">
        <w:t xml:space="preserve"> 0.0.0.</w:t>
      </w:r>
      <w:r w:rsidR="00BE4A77">
        <w:t>127</w:t>
      </w:r>
      <w:r w:rsidR="00DD5FC9">
        <w:t xml:space="preserve"> area </w:t>
      </w:r>
      <w:r w:rsidR="00686AA5">
        <w:t>1</w:t>
      </w:r>
    </w:p>
    <w:p w:rsidR="00DD5FC9" w:rsidRDefault="00C711A3" w:rsidP="00DD5FC9">
      <w:pPr>
        <w:tabs>
          <w:tab w:val="left" w:pos="3930"/>
        </w:tabs>
      </w:pPr>
      <w:proofErr w:type="gramStart"/>
      <w:r>
        <w:t>n</w:t>
      </w:r>
      <w:r w:rsidR="00DD5FC9">
        <w:t>etwork</w:t>
      </w:r>
      <w:proofErr w:type="gramEnd"/>
      <w:r w:rsidR="00DD5FC9">
        <w:t xml:space="preserve"> 192.168.</w:t>
      </w:r>
      <w:r w:rsidR="00C80115">
        <w:t>11.8</w:t>
      </w:r>
      <w:r w:rsidR="00DD5FC9">
        <w:t xml:space="preserve"> 0.0.0.3 area </w:t>
      </w:r>
      <w:r w:rsidR="00686AA5">
        <w:t>1</w:t>
      </w:r>
    </w:p>
    <w:p w:rsidR="00DD5FC9" w:rsidRDefault="00C711A3" w:rsidP="00DD5FC9">
      <w:pPr>
        <w:tabs>
          <w:tab w:val="left" w:pos="3930"/>
        </w:tabs>
      </w:pPr>
      <w:proofErr w:type="gramStart"/>
      <w:r>
        <w:t>n</w:t>
      </w:r>
      <w:r w:rsidR="00DD5FC9">
        <w:t>etwork</w:t>
      </w:r>
      <w:proofErr w:type="gramEnd"/>
      <w:r w:rsidR="00DD5FC9">
        <w:t xml:space="preserve"> 192.168.</w:t>
      </w:r>
      <w:r w:rsidR="00C80115">
        <w:t>11.12</w:t>
      </w:r>
      <w:r w:rsidR="00DD5FC9">
        <w:t xml:space="preserve"> 0.0.0.3 area </w:t>
      </w:r>
      <w:r w:rsidR="00686AA5">
        <w:t>1</w:t>
      </w:r>
    </w:p>
    <w:p w:rsidR="00DD5FC9" w:rsidRDefault="00DD5FC9" w:rsidP="00DD5FC9">
      <w:pPr>
        <w:tabs>
          <w:tab w:val="left" w:pos="3930"/>
        </w:tabs>
      </w:pPr>
    </w:p>
    <w:p w:rsidR="00DD5FC9" w:rsidRDefault="00DD5FC9" w:rsidP="00DD5FC9">
      <w:pPr>
        <w:tabs>
          <w:tab w:val="left" w:pos="3930"/>
        </w:tabs>
      </w:pPr>
    </w:p>
    <w:p w:rsidR="003A122C" w:rsidRPr="00686AA5" w:rsidRDefault="003A122C" w:rsidP="00DD5FC9">
      <w:pPr>
        <w:tabs>
          <w:tab w:val="left" w:pos="3930"/>
        </w:tabs>
        <w:rPr>
          <w:b/>
          <w:bCs/>
          <w:u w:val="single"/>
        </w:rPr>
      </w:pPr>
      <w:proofErr w:type="spellStart"/>
      <w:r w:rsidRPr="00686AA5">
        <w:rPr>
          <w:b/>
          <w:bCs/>
          <w:highlight w:val="yellow"/>
          <w:u w:val="single"/>
        </w:rPr>
        <w:t>R_NzGene</w:t>
      </w:r>
      <w:proofErr w:type="spellEnd"/>
    </w:p>
    <w:p w:rsidR="003A122C" w:rsidRDefault="003A122C" w:rsidP="00DD5FC9">
      <w:pPr>
        <w:tabs>
          <w:tab w:val="left" w:pos="3930"/>
        </w:tabs>
      </w:pPr>
    </w:p>
    <w:p w:rsidR="003A122C" w:rsidRDefault="00C711A3" w:rsidP="00DD5FC9">
      <w:pPr>
        <w:tabs>
          <w:tab w:val="left" w:pos="3930"/>
        </w:tabs>
      </w:pPr>
      <w:proofErr w:type="gramStart"/>
      <w:r>
        <w:t>n</w:t>
      </w:r>
      <w:r w:rsidR="003A122C">
        <w:t>etwork</w:t>
      </w:r>
      <w:proofErr w:type="gramEnd"/>
      <w:r w:rsidR="003A122C">
        <w:t xml:space="preserve"> 192.168.255.0 0.0.3 area 0</w:t>
      </w:r>
    </w:p>
    <w:p w:rsidR="003A122C" w:rsidRDefault="003A122C" w:rsidP="00DD5FC9">
      <w:pPr>
        <w:tabs>
          <w:tab w:val="left" w:pos="3930"/>
        </w:tabs>
      </w:pPr>
    </w:p>
    <w:p w:rsidR="003A122C" w:rsidRPr="00686AA5" w:rsidRDefault="003A122C" w:rsidP="00DD5FC9">
      <w:pPr>
        <w:tabs>
          <w:tab w:val="left" w:pos="3930"/>
        </w:tabs>
        <w:rPr>
          <w:b/>
          <w:bCs/>
          <w:u w:val="single"/>
        </w:rPr>
      </w:pPr>
      <w:proofErr w:type="spellStart"/>
      <w:r w:rsidRPr="00686AA5">
        <w:rPr>
          <w:b/>
          <w:bCs/>
          <w:highlight w:val="yellow"/>
          <w:u w:val="single"/>
        </w:rPr>
        <w:t>R_Fidji</w:t>
      </w:r>
      <w:proofErr w:type="spellEnd"/>
    </w:p>
    <w:p w:rsidR="003A122C" w:rsidRDefault="003A122C" w:rsidP="00DD5FC9">
      <w:pPr>
        <w:tabs>
          <w:tab w:val="left" w:pos="3930"/>
        </w:tabs>
      </w:pPr>
    </w:p>
    <w:p w:rsidR="003A122C" w:rsidRDefault="00C711A3" w:rsidP="00DD5FC9">
      <w:pPr>
        <w:tabs>
          <w:tab w:val="left" w:pos="3930"/>
        </w:tabs>
      </w:pPr>
      <w:proofErr w:type="gramStart"/>
      <w:r>
        <w:t>network</w:t>
      </w:r>
      <w:proofErr w:type="gramEnd"/>
      <w:r>
        <w:t xml:space="preserve"> 192.168.255.4</w:t>
      </w:r>
      <w:r w:rsidR="003A122C">
        <w:t xml:space="preserve"> 0.0.0.3 area 0</w:t>
      </w:r>
    </w:p>
    <w:p w:rsidR="003A122C" w:rsidRDefault="003A122C" w:rsidP="00DD5FC9">
      <w:pPr>
        <w:tabs>
          <w:tab w:val="left" w:pos="3930"/>
        </w:tabs>
      </w:pPr>
    </w:p>
    <w:p w:rsidR="003A122C" w:rsidRPr="00DD5FC9" w:rsidRDefault="003A122C" w:rsidP="00DD5FC9">
      <w:pPr>
        <w:tabs>
          <w:tab w:val="left" w:pos="3930"/>
        </w:tabs>
      </w:pPr>
    </w:p>
    <w:sectPr w:rsidR="003A122C" w:rsidRPr="00DD5FC9" w:rsidSect="00BE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13EA"/>
    <w:multiLevelType w:val="hybridMultilevel"/>
    <w:tmpl w:val="64128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E48B8"/>
    <w:multiLevelType w:val="hybridMultilevel"/>
    <w:tmpl w:val="4EB046B6"/>
    <w:lvl w:ilvl="0" w:tplc="10F4D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D0F56"/>
    <w:multiLevelType w:val="hybridMultilevel"/>
    <w:tmpl w:val="F85442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586771"/>
    <w:multiLevelType w:val="hybridMultilevel"/>
    <w:tmpl w:val="747878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B37CC0"/>
    <w:multiLevelType w:val="hybridMultilevel"/>
    <w:tmpl w:val="4B90627A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11C3"/>
    <w:rsid w:val="00065359"/>
    <w:rsid w:val="000710A8"/>
    <w:rsid w:val="00112C55"/>
    <w:rsid w:val="0013355D"/>
    <w:rsid w:val="001721A6"/>
    <w:rsid w:val="001D090E"/>
    <w:rsid w:val="0020190C"/>
    <w:rsid w:val="0025387B"/>
    <w:rsid w:val="002608C8"/>
    <w:rsid w:val="002F11C3"/>
    <w:rsid w:val="002F6FE5"/>
    <w:rsid w:val="00304759"/>
    <w:rsid w:val="00325922"/>
    <w:rsid w:val="00337F49"/>
    <w:rsid w:val="003A122C"/>
    <w:rsid w:val="004016AC"/>
    <w:rsid w:val="004178C8"/>
    <w:rsid w:val="00423E81"/>
    <w:rsid w:val="00430FE2"/>
    <w:rsid w:val="00445997"/>
    <w:rsid w:val="005106C2"/>
    <w:rsid w:val="00526385"/>
    <w:rsid w:val="005460D3"/>
    <w:rsid w:val="005518DA"/>
    <w:rsid w:val="005A07DA"/>
    <w:rsid w:val="005A59D0"/>
    <w:rsid w:val="005B6819"/>
    <w:rsid w:val="005F7C59"/>
    <w:rsid w:val="00631122"/>
    <w:rsid w:val="0063206E"/>
    <w:rsid w:val="006425B2"/>
    <w:rsid w:val="00686AA5"/>
    <w:rsid w:val="0074205F"/>
    <w:rsid w:val="00786284"/>
    <w:rsid w:val="007926BB"/>
    <w:rsid w:val="0079542C"/>
    <w:rsid w:val="007C023F"/>
    <w:rsid w:val="007C60C4"/>
    <w:rsid w:val="007F423D"/>
    <w:rsid w:val="008123CF"/>
    <w:rsid w:val="00812BAF"/>
    <w:rsid w:val="00862634"/>
    <w:rsid w:val="00872908"/>
    <w:rsid w:val="00874A49"/>
    <w:rsid w:val="008973B8"/>
    <w:rsid w:val="008B6BAA"/>
    <w:rsid w:val="008D6DD9"/>
    <w:rsid w:val="00977BF7"/>
    <w:rsid w:val="009F7A93"/>
    <w:rsid w:val="00A21C71"/>
    <w:rsid w:val="00A31848"/>
    <w:rsid w:val="00A66480"/>
    <w:rsid w:val="00AA46E8"/>
    <w:rsid w:val="00AC6A4B"/>
    <w:rsid w:val="00AD3567"/>
    <w:rsid w:val="00B10B30"/>
    <w:rsid w:val="00B12ABC"/>
    <w:rsid w:val="00B22A60"/>
    <w:rsid w:val="00B23213"/>
    <w:rsid w:val="00B72CB3"/>
    <w:rsid w:val="00B8103E"/>
    <w:rsid w:val="00BB0973"/>
    <w:rsid w:val="00BC1E84"/>
    <w:rsid w:val="00BE1DDF"/>
    <w:rsid w:val="00BE4A77"/>
    <w:rsid w:val="00BE70FD"/>
    <w:rsid w:val="00BF43D9"/>
    <w:rsid w:val="00C5795D"/>
    <w:rsid w:val="00C711A3"/>
    <w:rsid w:val="00C80115"/>
    <w:rsid w:val="00C92C18"/>
    <w:rsid w:val="00C93A37"/>
    <w:rsid w:val="00CF7DD8"/>
    <w:rsid w:val="00D33331"/>
    <w:rsid w:val="00D42E0C"/>
    <w:rsid w:val="00D5170D"/>
    <w:rsid w:val="00D521CD"/>
    <w:rsid w:val="00DB5E56"/>
    <w:rsid w:val="00DD5FC9"/>
    <w:rsid w:val="00E20905"/>
    <w:rsid w:val="00E60A00"/>
    <w:rsid w:val="00EC4615"/>
    <w:rsid w:val="00F310A2"/>
    <w:rsid w:val="00F4056F"/>
    <w:rsid w:val="00F72845"/>
    <w:rsid w:val="00FC5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F310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F310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2C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C18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2090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1193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50</cp:revision>
  <dcterms:created xsi:type="dcterms:W3CDTF">2024-11-06T14:03:00Z</dcterms:created>
  <dcterms:modified xsi:type="dcterms:W3CDTF">2024-11-14T09:01:00Z</dcterms:modified>
</cp:coreProperties>
</file>